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7CA" w:rsidRDefault="004C07CA" w:rsidP="004C07CA">
      <w:r>
        <w:t>Театр для детей и молодежи г. Кемерово</w:t>
      </w:r>
    </w:p>
    <w:p w:rsidR="004C07CA" w:rsidRDefault="00232360" w:rsidP="004C07CA">
      <w:r>
        <w:t xml:space="preserve">Диплом участника </w:t>
      </w:r>
      <w:r w:rsidR="004C07CA">
        <w:t xml:space="preserve">фестиваля </w:t>
      </w:r>
      <w:r>
        <w:t>«Кузбасс театральный –</w:t>
      </w:r>
      <w:r w:rsidR="009342FD">
        <w:t xml:space="preserve"> 2017</w:t>
      </w:r>
      <w:bookmarkStart w:id="0" w:name="_GoBack"/>
      <w:bookmarkEnd w:id="0"/>
      <w:r>
        <w:t>», Кемерово, 2017</w:t>
      </w:r>
      <w:r w:rsidR="000B4C55">
        <w:t xml:space="preserve"> г.</w:t>
      </w:r>
    </w:p>
    <w:sectPr w:rsidR="004C0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C7E"/>
    <w:rsid w:val="000B4C55"/>
    <w:rsid w:val="00232360"/>
    <w:rsid w:val="00456010"/>
    <w:rsid w:val="004C07CA"/>
    <w:rsid w:val="00696914"/>
    <w:rsid w:val="006B1C7E"/>
    <w:rsid w:val="009342FD"/>
    <w:rsid w:val="00B7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7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7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3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</Words>
  <Characters>97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сервис112</dc:creator>
  <cp:keywords/>
  <dc:description/>
  <cp:lastModifiedBy>user</cp:lastModifiedBy>
  <cp:revision>6</cp:revision>
  <dcterms:created xsi:type="dcterms:W3CDTF">2019-05-28T08:30:00Z</dcterms:created>
  <dcterms:modified xsi:type="dcterms:W3CDTF">2019-10-15T08:12:00Z</dcterms:modified>
</cp:coreProperties>
</file>