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2128F9" w:rsidRDefault="002128F9">
      <w:r w:rsidRPr="002128F9">
        <w:t>Творческая поездка театра кукол «Сказ» в США. Встреча Ю. Самойлова с А. Григоренко – профессором Йельского университета, презентация проекта «Кукла лечит», Йельский университет, 2013 г.: фотография</w:t>
      </w:r>
    </w:p>
    <w:p w:rsidR="002128F9" w:rsidRDefault="002128F9"/>
    <w:p w:rsidR="002128F9" w:rsidRDefault="002128F9">
      <w:r w:rsidRPr="002128F9">
        <w:t>Встреча главного режиссера Новокузнецкого театра кукол «Сказ», Заслуженного артиста России, Заслуженного деятеля искусств Р</w:t>
      </w:r>
      <w:r>
        <w:t xml:space="preserve">еспублики </w:t>
      </w:r>
      <w:r w:rsidRPr="002128F9">
        <w:t>К</w:t>
      </w:r>
      <w:r>
        <w:t>рым</w:t>
      </w:r>
      <w:r w:rsidRPr="002128F9">
        <w:t xml:space="preserve"> Юрия Самойлова с Алёной Григоренко – профессором Йельского университета, доктором психологических наук. Йельский университет, США, презентация проекта «Кукла лечит». 2013 год.</w:t>
      </w:r>
      <w:bookmarkStart w:id="0" w:name="_GoBack"/>
      <w:bookmarkEnd w:id="0"/>
    </w:p>
    <w:sectPr w:rsidR="0021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26702"/>
    <w:rsid w:val="00082D36"/>
    <w:rsid w:val="0011285A"/>
    <w:rsid w:val="002128F9"/>
    <w:rsid w:val="00293B9A"/>
    <w:rsid w:val="006C3D50"/>
    <w:rsid w:val="00743FEB"/>
    <w:rsid w:val="00925673"/>
    <w:rsid w:val="00B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2019-08-30T04:17:00Z</dcterms:created>
  <dcterms:modified xsi:type="dcterms:W3CDTF">2019-09-02T06:01:00Z</dcterms:modified>
</cp:coreProperties>
</file>