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2B0D99" w:rsidRDefault="00854668" w:rsidP="00695D4B">
      <w:r>
        <w:t>Александр Николаевич Островский</w:t>
      </w:r>
      <w:r w:rsidR="002B0D99">
        <w:t>.</w:t>
      </w:r>
      <w:r>
        <w:t xml:space="preserve"> </w:t>
      </w:r>
      <w:proofErr w:type="gramStart"/>
      <w:r>
        <w:t>Без вины виноватые</w:t>
      </w:r>
      <w:r w:rsidR="002B0D99">
        <w:t>.</w:t>
      </w:r>
      <w:proofErr w:type="gramEnd"/>
      <w:r w:rsidR="002B0D99">
        <w:t xml:space="preserve"> </w:t>
      </w:r>
      <w:r>
        <w:t>Пьеса в 2 частя</w:t>
      </w:r>
      <w:r w:rsidR="002B0D99">
        <w:t xml:space="preserve">х: </w:t>
      </w:r>
      <w:r w:rsidR="002B0D99" w:rsidRPr="002B0D99">
        <w:t>театральная программа</w:t>
      </w:r>
      <w:r w:rsidRPr="00854668">
        <w:t xml:space="preserve"> </w:t>
      </w:r>
      <w:bookmarkStart w:id="0" w:name="_GoBack"/>
      <w:bookmarkEnd w:id="0"/>
      <w:r w:rsidRPr="00854668">
        <w:t xml:space="preserve"> с автографом</w:t>
      </w:r>
    </w:p>
    <w:sectPr w:rsidR="002B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2B0D99"/>
    <w:rsid w:val="002B4A65"/>
    <w:rsid w:val="00695D4B"/>
    <w:rsid w:val="00854668"/>
    <w:rsid w:val="00B10338"/>
    <w:rsid w:val="00B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2019-07-24T02:33:00Z</dcterms:created>
  <dcterms:modified xsi:type="dcterms:W3CDTF">2019-07-24T03:48:00Z</dcterms:modified>
</cp:coreProperties>
</file>