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61C2" w14:textId="43E5329B" w:rsidR="00C86E4E" w:rsidRPr="00B266E3" w:rsidRDefault="00C86E4E" w:rsidP="00C86E4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66E3">
        <w:rPr>
          <w:rFonts w:asciiTheme="minorHAnsi" w:hAnsiTheme="minorHAnsi" w:cstheme="minorHAnsi"/>
          <w:b/>
          <w:sz w:val="24"/>
          <w:szCs w:val="24"/>
        </w:rPr>
        <w:t>Жир Мефодий Сергеевич</w:t>
      </w:r>
    </w:p>
    <w:p w14:paraId="47D72F8E" w14:textId="75E8C3DD" w:rsidR="00C86E4E" w:rsidRPr="00B266E3" w:rsidRDefault="00C86E4E" w:rsidP="00C86E4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66E3">
        <w:rPr>
          <w:rFonts w:asciiTheme="minorHAnsi" w:hAnsiTheme="minorHAnsi" w:cstheme="minorHAnsi"/>
          <w:b/>
          <w:sz w:val="24"/>
          <w:szCs w:val="24"/>
        </w:rPr>
        <w:t>1927</w:t>
      </w:r>
      <w:r w:rsidRPr="00B266E3">
        <w:rPr>
          <w:rFonts w:asciiTheme="minorHAnsi" w:hAnsiTheme="minorHAnsi" w:cstheme="minorHAnsi"/>
          <w:b/>
          <w:sz w:val="24"/>
          <w:szCs w:val="24"/>
        </w:rPr>
        <w:t xml:space="preserve"> – 2011 г</w:t>
      </w:r>
      <w:r w:rsidRPr="00B266E3">
        <w:rPr>
          <w:rFonts w:asciiTheme="minorHAnsi" w:hAnsiTheme="minorHAnsi" w:cstheme="minorHAnsi"/>
          <w:b/>
          <w:sz w:val="24"/>
          <w:szCs w:val="24"/>
        </w:rPr>
        <w:t>г</w:t>
      </w:r>
      <w:r w:rsidRPr="00B266E3">
        <w:rPr>
          <w:rFonts w:asciiTheme="minorHAnsi" w:hAnsiTheme="minorHAnsi" w:cstheme="minorHAnsi"/>
          <w:b/>
          <w:sz w:val="24"/>
          <w:szCs w:val="24"/>
        </w:rPr>
        <w:t>.</w:t>
      </w:r>
    </w:p>
    <w:p w14:paraId="545EDA22" w14:textId="77777777" w:rsidR="00F97FB6" w:rsidRPr="00B266E3" w:rsidRDefault="00F97FB6" w:rsidP="00F97FB6">
      <w:pPr>
        <w:rPr>
          <w:rFonts w:asciiTheme="minorHAnsi" w:hAnsiTheme="minorHAnsi" w:cstheme="minorHAnsi"/>
          <w:b/>
          <w:sz w:val="24"/>
          <w:szCs w:val="24"/>
        </w:rPr>
      </w:pPr>
    </w:p>
    <w:p w14:paraId="027998AC" w14:textId="4B7ECB4D" w:rsidR="00C86E4E" w:rsidRPr="00B266E3" w:rsidRDefault="00F97FB6" w:rsidP="00C86E4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66E3">
        <w:rPr>
          <w:rFonts w:asciiTheme="minorHAnsi" w:hAnsiTheme="minorHAnsi" w:cstheme="minorHAnsi"/>
          <w:b/>
          <w:sz w:val="24"/>
          <w:szCs w:val="24"/>
        </w:rPr>
        <w:t xml:space="preserve">Участник Великой Отечественной войны. </w:t>
      </w:r>
      <w:r w:rsidR="00C86E4E" w:rsidRPr="00B266E3">
        <w:rPr>
          <w:rFonts w:asciiTheme="minorHAnsi" w:hAnsiTheme="minorHAnsi" w:cstheme="minorHAnsi"/>
          <w:sz w:val="24"/>
          <w:szCs w:val="24"/>
        </w:rPr>
        <w:t xml:space="preserve">Родился в деревне </w:t>
      </w:r>
      <w:proofErr w:type="spellStart"/>
      <w:r w:rsidR="00C86E4E" w:rsidRPr="00B266E3">
        <w:rPr>
          <w:rFonts w:asciiTheme="minorHAnsi" w:hAnsiTheme="minorHAnsi" w:cstheme="minorHAnsi"/>
          <w:sz w:val="24"/>
          <w:szCs w:val="24"/>
        </w:rPr>
        <w:t>Любаровка</w:t>
      </w:r>
      <w:proofErr w:type="spellEnd"/>
      <w:r w:rsidR="00C86E4E" w:rsidRPr="00B266E3">
        <w:rPr>
          <w:rFonts w:asciiTheme="minorHAnsi" w:hAnsiTheme="minorHAnsi" w:cstheme="minorHAnsi"/>
          <w:sz w:val="24"/>
          <w:szCs w:val="24"/>
        </w:rPr>
        <w:t xml:space="preserve"> Юргинского района, ныне Кемеровской области 10 сентября 1927 года. Мефодий Сергеевич был призван в ряды Красной Армии в 1944 году. Рвался на фронт, но его не брали. Нёс службу во внутренних войсках, охранял особо важные объекты - военные заводы №319, 510, 635. Участник парады в Москве в июне 1945 г</w:t>
      </w:r>
      <w:r w:rsidR="00C86E4E" w:rsidRPr="00B266E3">
        <w:rPr>
          <w:rFonts w:asciiTheme="minorHAnsi" w:hAnsiTheme="minorHAnsi" w:cstheme="minorHAnsi"/>
          <w:sz w:val="24"/>
          <w:szCs w:val="24"/>
        </w:rPr>
        <w:t xml:space="preserve">ода, стоял в почётном карауле. </w:t>
      </w:r>
      <w:r w:rsidR="00C86E4E" w:rsidRPr="00B266E3">
        <w:rPr>
          <w:rFonts w:asciiTheme="minorHAnsi" w:hAnsiTheme="minorHAnsi" w:cstheme="minorHAnsi"/>
          <w:sz w:val="24"/>
          <w:szCs w:val="24"/>
        </w:rPr>
        <w:t xml:space="preserve">В конце июля 1949 года демобилизовался из армии. </w:t>
      </w:r>
    </w:p>
    <w:p w14:paraId="57466ADC" w14:textId="77777777" w:rsidR="00F97FB6" w:rsidRPr="00B266E3" w:rsidRDefault="00F97FB6" w:rsidP="00F97FB6">
      <w:pPr>
        <w:rPr>
          <w:rFonts w:asciiTheme="minorHAnsi" w:hAnsiTheme="minorHAnsi" w:cstheme="minorHAnsi"/>
          <w:b/>
          <w:sz w:val="24"/>
          <w:szCs w:val="24"/>
        </w:rPr>
      </w:pPr>
    </w:p>
    <w:p w14:paraId="68C71B51" w14:textId="50C1EAC8" w:rsidR="00F97FB6" w:rsidRPr="00B266E3" w:rsidRDefault="00F97FB6" w:rsidP="00F97FB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66E3">
        <w:rPr>
          <w:rFonts w:asciiTheme="minorHAnsi" w:hAnsiTheme="minorHAnsi" w:cstheme="minorHAnsi"/>
          <w:b/>
          <w:sz w:val="24"/>
          <w:szCs w:val="24"/>
        </w:rPr>
        <w:t>Награды:</w:t>
      </w:r>
      <w:r w:rsidR="00C86E4E" w:rsidRPr="00B266E3">
        <w:rPr>
          <w:rFonts w:asciiTheme="minorHAnsi" w:hAnsiTheme="minorHAnsi" w:cstheme="minorHAnsi"/>
          <w:sz w:val="24"/>
          <w:szCs w:val="24"/>
        </w:rPr>
        <w:t xml:space="preserve"> </w:t>
      </w:r>
      <w:r w:rsidR="00C86E4E" w:rsidRPr="00B266E3">
        <w:rPr>
          <w:rFonts w:asciiTheme="minorHAnsi" w:hAnsiTheme="minorHAnsi" w:cstheme="minorHAnsi"/>
          <w:sz w:val="24"/>
          <w:szCs w:val="24"/>
        </w:rPr>
        <w:t>медаль «За победу над Германией в Великой Отечестве</w:t>
      </w:r>
      <w:r w:rsidR="00C86E4E" w:rsidRPr="00B266E3">
        <w:rPr>
          <w:rFonts w:asciiTheme="minorHAnsi" w:hAnsiTheme="minorHAnsi" w:cstheme="minorHAnsi"/>
          <w:sz w:val="24"/>
          <w:szCs w:val="24"/>
        </w:rPr>
        <w:t xml:space="preserve">нной войне», юбилейные </w:t>
      </w:r>
      <w:r w:rsidR="00C86E4E" w:rsidRPr="00B266E3">
        <w:rPr>
          <w:rFonts w:asciiTheme="minorHAnsi" w:hAnsiTheme="minorHAnsi" w:cstheme="minorHAnsi"/>
          <w:sz w:val="24"/>
          <w:szCs w:val="24"/>
        </w:rPr>
        <w:t>медали.</w:t>
      </w:r>
    </w:p>
    <w:p w14:paraId="45366F76" w14:textId="77777777" w:rsidR="00F97FB6" w:rsidRPr="00B266E3" w:rsidRDefault="00F97FB6" w:rsidP="00C86E4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692066" w14:textId="77777777" w:rsidR="005439E8" w:rsidRPr="00B266E3" w:rsidRDefault="005439E8" w:rsidP="005439E8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DED252A" w14:textId="77777777" w:rsidR="005439E8" w:rsidRDefault="005439E8" w:rsidP="00C86E4E">
      <w:pPr>
        <w:spacing w:after="0"/>
        <w:jc w:val="both"/>
      </w:pPr>
      <w:r w:rsidRPr="00B266E3">
        <w:rPr>
          <w:rFonts w:asciiTheme="minorHAnsi" w:hAnsiTheme="minorHAnsi" w:cstheme="minorHAnsi"/>
          <w:sz w:val="24"/>
          <w:szCs w:val="24"/>
        </w:rPr>
        <w:t>В послевоенное время работал учеником электромонтёра, электромонтёром, инспектором по электроэнергии. В мае 1953 года с семьёй переехал в Топки, трудился на железной дороге. Прошёл путь от кочегара до помощника машиниста пассажирских поездов, получил специальность машиниста тепловоза. Ушёл из жизни 4 октября 2011 года.</w:t>
      </w:r>
    </w:p>
    <w:p w14:paraId="182861B2" w14:textId="77777777" w:rsidR="005439E8" w:rsidRDefault="005439E8" w:rsidP="005439E8">
      <w:pPr>
        <w:spacing w:after="0"/>
        <w:ind w:firstLine="709"/>
        <w:jc w:val="both"/>
      </w:pPr>
      <w:bookmarkStart w:id="0" w:name="_GoBack"/>
      <w:bookmarkEnd w:id="0"/>
    </w:p>
    <w:sectPr w:rsidR="005439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E8"/>
    <w:rsid w:val="005439E8"/>
    <w:rsid w:val="005C7119"/>
    <w:rsid w:val="006C0B77"/>
    <w:rsid w:val="00790A7E"/>
    <w:rsid w:val="008242FF"/>
    <w:rsid w:val="00870751"/>
    <w:rsid w:val="00922C48"/>
    <w:rsid w:val="00B266E3"/>
    <w:rsid w:val="00B915B7"/>
    <w:rsid w:val="00C83274"/>
    <w:rsid w:val="00C86E4E"/>
    <w:rsid w:val="00EA59DF"/>
    <w:rsid w:val="00EE4070"/>
    <w:rsid w:val="00F12C76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5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9E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39E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39E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39E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39E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39E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4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9E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439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9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9E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439E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9E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39E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39E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39E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39E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39E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4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9E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439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9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9E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4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5</cp:revision>
  <dcterms:created xsi:type="dcterms:W3CDTF">2025-01-24T08:14:00Z</dcterms:created>
  <dcterms:modified xsi:type="dcterms:W3CDTF">2025-02-03T06:48:00Z</dcterms:modified>
</cp:coreProperties>
</file>