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FB" w:rsidRDefault="003A62FB" w:rsidP="003A62F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3A62FB" w:rsidRDefault="003A62FB" w:rsidP="003A62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3A62FB" w:rsidRDefault="003A62FB" w:rsidP="003A62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3A62FB" w:rsidRDefault="003A62FB" w:rsidP="003A62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3A62FB" w:rsidRP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Оськин Александр Егорович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3A62FB" w:rsidRPr="005A36B1" w:rsidRDefault="003A62FB" w:rsidP="005A36B1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Просновский</w:t>
      </w:r>
      <w:proofErr w:type="spellEnd"/>
      <w:r w:rsidRPr="005A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36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A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/с, д. </w:t>
      </w:r>
      <w:proofErr w:type="spellStart"/>
      <w:r w:rsidRPr="005A36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Троицкая|Тамбовская</w:t>
      </w:r>
      <w:proofErr w:type="spellEnd"/>
      <w:r w:rsidRPr="005A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Томская ж/</w:t>
      </w:r>
      <w:proofErr w:type="spellStart"/>
      <w:r w:rsidRPr="005A36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A36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Юрга; 1913-1971гг.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Великой Отечественной войны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проживали на момент начала войны? 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Юрга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2FB" w:rsidRDefault="003A62FB" w:rsidP="003A62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5A36B1" w:rsidRPr="005A36B1" w:rsidRDefault="005A36B1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Юргинский РВК, </w:t>
      </w:r>
      <w:proofErr w:type="gramStart"/>
      <w:r w:rsidRPr="005A3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</w:t>
      </w:r>
      <w:proofErr w:type="gramEnd"/>
      <w:r w:rsidRPr="005A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Юргинский р-н</w:t>
      </w:r>
    </w:p>
    <w:p w:rsidR="005A36B1" w:rsidRDefault="005A36B1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3A62FB" w:rsidRPr="005A36B1" w:rsidRDefault="005A36B1" w:rsidP="003A62FB">
      <w:pPr>
        <w:spacing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ехник-лейтенант; </w:t>
      </w:r>
      <w:proofErr w:type="spellStart"/>
      <w:r w:rsidR="003A62FB" w:rsidRPr="005A36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техник-лейтенант|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A62FB" w:rsidRPr="005A36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техник-лейтенант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Кратко опишите свой боевой </w:t>
      </w:r>
      <w:r w:rsidR="002F4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</w:p>
    <w:p w:rsidR="003A62FB" w:rsidRPr="005A36B1" w:rsidRDefault="005A36B1" w:rsidP="005A36B1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B1">
        <w:rPr>
          <w:rFonts w:ascii="Times New Roman" w:eastAsia="Times New Roman" w:hAnsi="Times New Roman" w:cs="Times New Roman"/>
          <w:sz w:val="28"/>
          <w:szCs w:val="28"/>
          <w:lang w:eastAsia="ru-RU"/>
        </w:rPr>
        <w:t>316 легкий артиллерийский полк; 316 легкий артиллерийский полк; 316 легкий артиллерийский полк; 316 легкий артиллерийский полк</w:t>
      </w:r>
    </w:p>
    <w:p w:rsidR="005A36B1" w:rsidRPr="005A36B1" w:rsidRDefault="005A36B1" w:rsidP="00F84AC2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 ушел на фронт в первый же год войны, оставив дома жену с двумя детьми. </w:t>
      </w:r>
      <w:proofErr w:type="gramStart"/>
      <w:r w:rsidRPr="005A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воевал </w:t>
      </w:r>
      <w:r w:rsidR="002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1941 года по 30.08.1945г.</w:t>
      </w:r>
      <w:r w:rsidR="00F8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8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годы войны, рискуя жизнью, мой дедушка умело </w:t>
      </w:r>
      <w:proofErr w:type="spellStart"/>
      <w:r w:rsidR="00F84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рассредотачивал</w:t>
      </w:r>
      <w:proofErr w:type="spellEnd"/>
      <w:r w:rsidR="00F8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выводил из под обстрела боевые машины, оказывал техническую помощь, за что заслуженно получил боевые награды.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3A62FB" w:rsidRPr="005A36B1" w:rsidRDefault="005A36B1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B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дважды ранен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2F40EF" w:rsidRDefault="002F40EF" w:rsidP="002F40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0EF" w:rsidRPr="002F40EF" w:rsidRDefault="002F40EF" w:rsidP="002F40E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Орден Красной Звезды </w:t>
      </w:r>
      <w:r w:rsidRPr="002F4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Орден Отечест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войны II степени </w:t>
      </w:r>
      <w:r w:rsidRPr="002F4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Медаль «За победу над Германией в Великой Отечественной войне 1941–1945 гг.» </w:t>
      </w:r>
      <w:r w:rsidRPr="002F4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Медаль «За освобождение Варшавы» </w:t>
      </w:r>
    </w:p>
    <w:p w:rsidR="002F40EF" w:rsidRDefault="002F40EF" w:rsidP="002F40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родственник погиб на войне или умер после войны, где и когда он похоронен? </w:t>
      </w:r>
    </w:p>
    <w:p w:rsidR="003A62FB" w:rsidRDefault="002F40EF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 в 1971</w:t>
      </w:r>
      <w:r w:rsidR="003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 Похоронен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рге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62FB" w:rsidRDefault="003A62FB" w:rsidP="003A62FB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3A62FB" w:rsidRDefault="003A62FB" w:rsidP="003A62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62FB" w:rsidRDefault="003A62FB" w:rsidP="003A62F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были бытовые условия (пища, одежда)? 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послевоенные годы День Победы не праздновали. Праздновать его начали уже позже. В день Победы старались, по возможности, собраться всей семьей.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Невлют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Лариса Владимировна, внучка                            </w:t>
      </w:r>
      <w:r w:rsidRPr="003A62FB">
        <w:rPr>
          <w:rFonts w:ascii="Times New Roman" w:eastAsia="Times New Roman" w:hAnsi="Times New Roman" w:cs="Times New Roman"/>
          <w:sz w:val="28"/>
          <w:szCs w:val="28"/>
          <w:lang w:eastAsia="ru-RU"/>
        </w:rPr>
        <w:t>8 923 603 31 73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            родственные связи                       контактный телефон</w:t>
      </w:r>
    </w:p>
    <w:p w:rsidR="003A62FB" w:rsidRDefault="003A62FB" w:rsidP="003A62FB"/>
    <w:p w:rsidR="00363243" w:rsidRPr="00363243" w:rsidRDefault="00363243" w:rsidP="003A62F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63243" w:rsidRPr="00363243" w:rsidSect="003A62F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4C5"/>
    <w:rsid w:val="00072967"/>
    <w:rsid w:val="002505FE"/>
    <w:rsid w:val="002F40EF"/>
    <w:rsid w:val="00363243"/>
    <w:rsid w:val="003A62FB"/>
    <w:rsid w:val="005A36B1"/>
    <w:rsid w:val="007A2BBD"/>
    <w:rsid w:val="00943FB8"/>
    <w:rsid w:val="00B7462C"/>
    <w:rsid w:val="00BF54C5"/>
    <w:rsid w:val="00C23A77"/>
    <w:rsid w:val="00E1219D"/>
    <w:rsid w:val="00F8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2024-11-06T04:19:00Z</dcterms:created>
  <dcterms:modified xsi:type="dcterms:W3CDTF">2024-11-06T04:58:00Z</dcterms:modified>
</cp:coreProperties>
</file>