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E5" w:rsidRDefault="00A62534" w:rsidP="00A6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(Моисеева) Вера </w:t>
      </w:r>
      <w:r w:rsidR="00C43533">
        <w:rPr>
          <w:rFonts w:ascii="Times New Roman" w:hAnsi="Times New Roman" w:cs="Times New Roman"/>
          <w:sz w:val="28"/>
          <w:szCs w:val="28"/>
        </w:rPr>
        <w:t>Максимовна родилась 15 ноября 19</w:t>
      </w:r>
      <w:r>
        <w:rPr>
          <w:rFonts w:ascii="Times New Roman" w:hAnsi="Times New Roman" w:cs="Times New Roman"/>
          <w:sz w:val="28"/>
          <w:szCs w:val="28"/>
        </w:rPr>
        <w:t xml:space="preserve">25 года в Алтайском крае,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-Пристанский район, Н-Озёрное.</w:t>
      </w:r>
    </w:p>
    <w:p w:rsidR="00A62534" w:rsidRDefault="00A62534" w:rsidP="00A6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момент начала войны проживала в п. Барит (ныне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Кемеровской области.</w:t>
      </w:r>
    </w:p>
    <w:p w:rsidR="00A62534" w:rsidRDefault="00A62534" w:rsidP="00A6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Воевала в составе 1-го Белорусского фронта в звании мл. сержанта командира отделения связи арт. </w:t>
      </w:r>
      <w:r w:rsidR="00C4353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олка № 1857. Участвовала в освобождении Польши,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лагеря Майданек 22 июля 1944 г.</w:t>
      </w:r>
      <w:r w:rsidR="00D1417A">
        <w:rPr>
          <w:rFonts w:ascii="Times New Roman" w:hAnsi="Times New Roman" w:cs="Times New Roman"/>
          <w:sz w:val="28"/>
          <w:szCs w:val="28"/>
        </w:rPr>
        <w:t xml:space="preserve"> Награждена орденом Отечественной войны, медалями «За Победу над Германией», «За освобождение Польши», юбилейными медалями.</w:t>
      </w:r>
    </w:p>
    <w:p w:rsidR="001C6117" w:rsidRDefault="001C6117" w:rsidP="00A6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окончила Новосибирский Государственный институт, работала 3 года в г. Новосибирск, затем переехала в п. Барит и работала учителем географии и биологии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№ 44.</w:t>
      </w:r>
    </w:p>
    <w:p w:rsidR="00D1417A" w:rsidRPr="00A62534" w:rsidRDefault="00D1417A" w:rsidP="00A62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Умерла 18 ноября1985 г., захоронена на кладбище г. Кемерово.</w:t>
      </w:r>
    </w:p>
    <w:sectPr w:rsidR="00D1417A" w:rsidRPr="00A6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70"/>
    <w:rsid w:val="000E19E5"/>
    <w:rsid w:val="001C6117"/>
    <w:rsid w:val="00A62534"/>
    <w:rsid w:val="00C43533"/>
    <w:rsid w:val="00C84670"/>
    <w:rsid w:val="00D1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39AA"/>
  <w15:chartTrackingRefBased/>
  <w15:docId w15:val="{963820EF-6ADA-45B9-AAB9-4FFC9097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642</Characters>
  <Application>Microsoft Office Word</Application>
  <DocSecurity>0</DocSecurity>
  <Lines>5</Lines>
  <Paragraphs>1</Paragraphs>
  <ScaleCrop>false</ScaleCrop>
  <Company>diakov.net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5</cp:revision>
  <dcterms:created xsi:type="dcterms:W3CDTF">2025-04-07T02:28:00Z</dcterms:created>
  <dcterms:modified xsi:type="dcterms:W3CDTF">2025-04-07T02:41:00Z</dcterms:modified>
</cp:coreProperties>
</file>