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27494C" w:rsidTr="0027494C">
        <w:tc>
          <w:tcPr>
            <w:tcW w:w="1413" w:type="dxa"/>
          </w:tcPr>
          <w:p w:rsidR="0027494C" w:rsidRDefault="0027494C">
            <w:r w:rsidRPr="0027494C">
              <w:t>kozin_1</w:t>
            </w:r>
          </w:p>
        </w:tc>
        <w:tc>
          <w:tcPr>
            <w:tcW w:w="7938" w:type="dxa"/>
          </w:tcPr>
          <w:p w:rsidR="0027494C" w:rsidRDefault="0027494C">
            <w:r w:rsidRPr="0027494C">
              <w:t>Козин Павел Кириллович</w:t>
            </w:r>
          </w:p>
        </w:tc>
      </w:tr>
      <w:tr w:rsidR="0027494C" w:rsidTr="0027494C">
        <w:tc>
          <w:tcPr>
            <w:tcW w:w="1413" w:type="dxa"/>
          </w:tcPr>
          <w:p w:rsidR="0027494C" w:rsidRDefault="0027494C" w:rsidP="0027494C">
            <w:r>
              <w:t>kozin_2</w:t>
            </w:r>
          </w:p>
        </w:tc>
        <w:tc>
          <w:tcPr>
            <w:tcW w:w="7938" w:type="dxa"/>
          </w:tcPr>
          <w:p w:rsidR="0027494C" w:rsidRDefault="0027494C" w:rsidP="0027494C">
            <w:r w:rsidRPr="0027494C">
              <w:t>Козин Павел Кириллович</w:t>
            </w:r>
            <w:r>
              <w:t>. 1943 г.</w:t>
            </w:r>
          </w:p>
        </w:tc>
      </w:tr>
      <w:tr w:rsidR="0027494C" w:rsidTr="0027494C">
        <w:tc>
          <w:tcPr>
            <w:tcW w:w="1413" w:type="dxa"/>
          </w:tcPr>
          <w:p w:rsidR="0027494C" w:rsidRDefault="0027494C" w:rsidP="0027494C">
            <w:r>
              <w:t>kozin_3</w:t>
            </w:r>
          </w:p>
        </w:tc>
        <w:tc>
          <w:tcPr>
            <w:tcW w:w="7938" w:type="dxa"/>
          </w:tcPr>
          <w:p w:rsidR="0027494C" w:rsidRPr="0027494C" w:rsidRDefault="0027494C" w:rsidP="0027494C">
            <w:r w:rsidRPr="0027494C">
              <w:t xml:space="preserve">Козин Павел Кириллович </w:t>
            </w:r>
            <w:r>
              <w:t>в госпитале 1944 г.</w:t>
            </w:r>
          </w:p>
        </w:tc>
      </w:tr>
      <w:tr w:rsidR="0027494C" w:rsidTr="0027494C">
        <w:tc>
          <w:tcPr>
            <w:tcW w:w="1413" w:type="dxa"/>
          </w:tcPr>
          <w:p w:rsidR="0027494C" w:rsidRDefault="0027494C" w:rsidP="0027494C">
            <w:r>
              <w:t>kozin_4</w:t>
            </w:r>
          </w:p>
        </w:tc>
        <w:tc>
          <w:tcPr>
            <w:tcW w:w="7938" w:type="dxa"/>
          </w:tcPr>
          <w:p w:rsidR="0027494C" w:rsidRDefault="0027494C" w:rsidP="0027494C">
            <w:r w:rsidRPr="0027494C">
              <w:t>Козин Павел Кириллович</w:t>
            </w:r>
            <w:r>
              <w:t xml:space="preserve"> с боевыми друзьями. 1945 г.</w:t>
            </w:r>
          </w:p>
        </w:tc>
      </w:tr>
      <w:tr w:rsidR="0027494C" w:rsidTr="0027494C">
        <w:tc>
          <w:tcPr>
            <w:tcW w:w="1413" w:type="dxa"/>
          </w:tcPr>
          <w:p w:rsidR="0027494C" w:rsidRDefault="0027494C" w:rsidP="0027494C">
            <w:r>
              <w:t>kozin_5</w:t>
            </w:r>
          </w:p>
        </w:tc>
        <w:tc>
          <w:tcPr>
            <w:tcW w:w="7938" w:type="dxa"/>
          </w:tcPr>
          <w:p w:rsidR="0027494C" w:rsidRDefault="0027494C" w:rsidP="0027494C">
            <w:r w:rsidRPr="0027494C">
              <w:t>Козин Павел Кириллович</w:t>
            </w:r>
            <w:r>
              <w:t xml:space="preserve"> с боевым товарищем. 1945 г.</w:t>
            </w:r>
          </w:p>
        </w:tc>
      </w:tr>
      <w:tr w:rsidR="0027494C" w:rsidTr="0027494C">
        <w:tc>
          <w:tcPr>
            <w:tcW w:w="1413" w:type="dxa"/>
          </w:tcPr>
          <w:p w:rsidR="0027494C" w:rsidRDefault="0027494C" w:rsidP="0027494C">
            <w:r>
              <w:t>kozin_6</w:t>
            </w:r>
          </w:p>
        </w:tc>
        <w:tc>
          <w:tcPr>
            <w:tcW w:w="7938" w:type="dxa"/>
          </w:tcPr>
          <w:p w:rsidR="0027494C" w:rsidRDefault="0027494C" w:rsidP="0027494C">
            <w:r w:rsidRPr="0027494C">
              <w:t>Козин Павел Кириллович</w:t>
            </w:r>
            <w:r>
              <w:t xml:space="preserve"> с боевыми друзьями. 1945 г.</w:t>
            </w:r>
          </w:p>
        </w:tc>
      </w:tr>
      <w:tr w:rsidR="0027494C" w:rsidTr="0027494C">
        <w:tc>
          <w:tcPr>
            <w:tcW w:w="1413" w:type="dxa"/>
          </w:tcPr>
          <w:p w:rsidR="0027494C" w:rsidRDefault="0027494C" w:rsidP="0027494C">
            <w:r>
              <w:t>kozin_7</w:t>
            </w:r>
          </w:p>
        </w:tc>
        <w:tc>
          <w:tcPr>
            <w:tcW w:w="7938" w:type="dxa"/>
          </w:tcPr>
          <w:p w:rsidR="0027494C" w:rsidRDefault="0027494C" w:rsidP="0027494C">
            <w:r w:rsidRPr="0027494C">
              <w:t>Козин Павел Кириллович</w:t>
            </w:r>
            <w:r>
              <w:t xml:space="preserve"> с однополчанами. 1945 г.</w:t>
            </w:r>
          </w:p>
        </w:tc>
      </w:tr>
      <w:tr w:rsidR="0027494C" w:rsidTr="0027494C">
        <w:tc>
          <w:tcPr>
            <w:tcW w:w="1413" w:type="dxa"/>
          </w:tcPr>
          <w:p w:rsidR="0027494C" w:rsidRDefault="0027494C" w:rsidP="0027494C">
            <w:r>
              <w:t>kozin_8</w:t>
            </w:r>
          </w:p>
        </w:tc>
        <w:tc>
          <w:tcPr>
            <w:tcW w:w="7938" w:type="dxa"/>
          </w:tcPr>
          <w:p w:rsidR="0027494C" w:rsidRDefault="0027494C" w:rsidP="0027494C">
            <w:r w:rsidRPr="0027494C">
              <w:t>Козин Павел Кириллович</w:t>
            </w:r>
            <w:r>
              <w:t xml:space="preserve"> </w:t>
            </w:r>
            <w:r>
              <w:t>с однополчанами. 1945 г.</w:t>
            </w:r>
          </w:p>
        </w:tc>
      </w:tr>
      <w:tr w:rsidR="0027494C" w:rsidTr="0027494C">
        <w:tc>
          <w:tcPr>
            <w:tcW w:w="1413" w:type="dxa"/>
          </w:tcPr>
          <w:p w:rsidR="0027494C" w:rsidRDefault="0027494C" w:rsidP="0027494C">
            <w:r>
              <w:t>kozin_9</w:t>
            </w:r>
          </w:p>
        </w:tc>
        <w:tc>
          <w:tcPr>
            <w:tcW w:w="7938" w:type="dxa"/>
          </w:tcPr>
          <w:p w:rsidR="0027494C" w:rsidRDefault="0027494C" w:rsidP="0027494C">
            <w:r w:rsidRPr="0027494C">
              <w:t>Козин Павел Кириллович</w:t>
            </w:r>
            <w:r>
              <w:t xml:space="preserve"> – участник акции «Страницы памяти». 2011 г.</w:t>
            </w:r>
            <w:bookmarkStart w:id="0" w:name="_GoBack"/>
            <w:bookmarkEnd w:id="0"/>
          </w:p>
        </w:tc>
      </w:tr>
    </w:tbl>
    <w:p w:rsidR="00F97C83" w:rsidRDefault="00F97C83"/>
    <w:sectPr w:rsidR="00F9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56"/>
    <w:rsid w:val="0027494C"/>
    <w:rsid w:val="005D1C56"/>
    <w:rsid w:val="00F9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1938"/>
  <w15:chartTrackingRefBased/>
  <w15:docId w15:val="{35872955-E1BD-45C4-9DE2-BD14539C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2021-12-16T07:44:00Z</dcterms:created>
  <dcterms:modified xsi:type="dcterms:W3CDTF">2021-12-16T07:52:00Z</dcterms:modified>
</cp:coreProperties>
</file>