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572A0" w14:paraId="77D7F31A" w14:textId="77777777" w:rsidTr="009572A0">
        <w:tc>
          <w:tcPr>
            <w:tcW w:w="1413" w:type="dxa"/>
          </w:tcPr>
          <w:p w14:paraId="07026BF6" w14:textId="5F31933E" w:rsidR="009572A0" w:rsidRDefault="009572A0">
            <w:r w:rsidRPr="009572A0">
              <w:t>donov_1</w:t>
            </w:r>
          </w:p>
        </w:tc>
        <w:tc>
          <w:tcPr>
            <w:tcW w:w="7932" w:type="dxa"/>
          </w:tcPr>
          <w:p w14:paraId="02F47923" w14:textId="64A8CCEA" w:rsidR="009572A0" w:rsidRDefault="009572A0">
            <w:r w:rsidRPr="009572A0">
              <w:t>Донов</w:t>
            </w:r>
            <w:r w:rsidRPr="009572A0">
              <w:t xml:space="preserve"> </w:t>
            </w:r>
            <w:r>
              <w:t>К. Р.</w:t>
            </w:r>
            <w:r w:rsidRPr="009572A0">
              <w:t xml:space="preserve"> с </w:t>
            </w:r>
            <w:r>
              <w:t>боевыми товарищами</w:t>
            </w:r>
          </w:p>
        </w:tc>
      </w:tr>
    </w:tbl>
    <w:p w14:paraId="4B40C7E8" w14:textId="44531AF7" w:rsidR="00306038" w:rsidRDefault="003060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572A0" w14:paraId="0441EF33" w14:textId="77777777" w:rsidTr="009572A0">
        <w:tc>
          <w:tcPr>
            <w:tcW w:w="1696" w:type="dxa"/>
          </w:tcPr>
          <w:p w14:paraId="4DAA5ED5" w14:textId="02FEEEDD" w:rsidR="009572A0" w:rsidRDefault="009572A0">
            <w:r w:rsidRPr="009572A0">
              <w:t>donov_rel_1</w:t>
            </w:r>
          </w:p>
        </w:tc>
        <w:tc>
          <w:tcPr>
            <w:tcW w:w="7649" w:type="dxa"/>
          </w:tcPr>
          <w:p w14:paraId="1C04EE98" w14:textId="3031938C" w:rsidR="009572A0" w:rsidRDefault="009572A0">
            <w:r>
              <w:t>Правнучка Донова Кирилла Романовича написала о своей прабабушке</w:t>
            </w:r>
          </w:p>
        </w:tc>
      </w:tr>
    </w:tbl>
    <w:p w14:paraId="433E5018" w14:textId="77777777" w:rsidR="009572A0" w:rsidRDefault="009572A0"/>
    <w:sectPr w:rsidR="0095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7B"/>
    <w:rsid w:val="00306038"/>
    <w:rsid w:val="00416D7B"/>
    <w:rsid w:val="009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FEA"/>
  <w15:chartTrackingRefBased/>
  <w15:docId w15:val="{228B98F9-5E25-4E60-BF41-D7A5FDE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2025-05-27T03:24:00Z</dcterms:created>
  <dcterms:modified xsi:type="dcterms:W3CDTF">2025-05-27T03:28:00Z</dcterms:modified>
</cp:coreProperties>
</file>