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27A" w:rsidRPr="00333BDF" w:rsidRDefault="0063427A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1. Лицо, предоставившее материал и его контактные данные:</w:t>
      </w:r>
    </w:p>
    <w:p w:rsidR="0063427A" w:rsidRPr="00333BDF" w:rsidRDefault="0063427A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 xml:space="preserve">Горохова Татьяна Александровна </w:t>
      </w:r>
    </w:p>
    <w:p w:rsidR="0063427A" w:rsidRPr="00333BDF" w:rsidRDefault="0063427A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Адрес: Кемеровская область, г. Топки, ул. Революции д. 27 кв.3</w:t>
      </w:r>
    </w:p>
    <w:p w:rsidR="0063427A" w:rsidRPr="00000258" w:rsidRDefault="0063427A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33BDF">
        <w:rPr>
          <w:rFonts w:ascii="Times New Roman" w:hAnsi="Times New Roman" w:cs="Times New Roman"/>
          <w:sz w:val="24"/>
          <w:szCs w:val="24"/>
        </w:rPr>
        <w:t>тел</w:t>
      </w:r>
      <w:r w:rsidRPr="00000258">
        <w:rPr>
          <w:rFonts w:ascii="Times New Roman" w:hAnsi="Times New Roman" w:cs="Times New Roman"/>
          <w:sz w:val="24"/>
          <w:szCs w:val="24"/>
        </w:rPr>
        <w:t xml:space="preserve">.: 8(906)9232721; </w:t>
      </w:r>
      <w:r w:rsidRPr="00333BD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00258">
        <w:rPr>
          <w:rFonts w:ascii="Times New Roman" w:hAnsi="Times New Roman" w:cs="Times New Roman"/>
          <w:sz w:val="24"/>
          <w:szCs w:val="24"/>
        </w:rPr>
        <w:t>-</w:t>
      </w:r>
      <w:r w:rsidRPr="00333BDF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00258">
        <w:rPr>
          <w:rFonts w:ascii="Times New Roman" w:hAnsi="Times New Roman" w:cs="Times New Roman"/>
          <w:sz w:val="24"/>
          <w:szCs w:val="24"/>
        </w:rPr>
        <w:t xml:space="preserve">: </w:t>
      </w:r>
      <w:hyperlink r:id="rId6" w:history="1">
        <w:r w:rsidRPr="00333BD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enigma</w:t>
        </w:r>
        <w:r w:rsidRPr="00000258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-1955@</w:t>
        </w:r>
        <w:r w:rsidRPr="00333BD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000258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333BDF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63427A" w:rsidRPr="00333BDF" w:rsidRDefault="0063427A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2. Лица, о которых ведётся рассказ</w:t>
      </w:r>
      <w:r w:rsidR="00797F0F" w:rsidRPr="00333B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97F0F" w:rsidRDefault="00000258" w:rsidP="00F47FE7">
      <w:pPr>
        <w:spacing w:after="0"/>
        <w:ind w:left="-567"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3339BF" wp14:editId="1E3B4408">
            <wp:simplePos x="0" y="0"/>
            <wp:positionH relativeFrom="column">
              <wp:posOffset>-19050</wp:posOffset>
            </wp:positionH>
            <wp:positionV relativeFrom="paragraph">
              <wp:posOffset>168275</wp:posOffset>
            </wp:positionV>
            <wp:extent cx="1907540" cy="272923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й день победы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F0F" w:rsidRPr="0063427A" w:rsidRDefault="00BF4CB6" w:rsidP="00F47FE7">
      <w:pPr>
        <w:spacing w:after="0"/>
        <w:ind w:left="-567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CB420A" wp14:editId="5CB15F9C">
                <wp:simplePos x="0" y="0"/>
                <wp:positionH relativeFrom="column">
                  <wp:posOffset>171450</wp:posOffset>
                </wp:positionH>
                <wp:positionV relativeFrom="paragraph">
                  <wp:posOffset>57150</wp:posOffset>
                </wp:positionV>
                <wp:extent cx="4229100" cy="1495425"/>
                <wp:effectExtent l="0" t="0" r="19050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4CB6" w:rsidRPr="00333BDF" w:rsidRDefault="00BF4CB6" w:rsidP="00BF4C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Горохова (Зиновьева) Валентина Сергеевна </w:t>
                            </w:r>
                            <w:r w:rsidR="00276DC3"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– ефрейтор, радист, </w:t>
                            </w: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участница Великой Отечественной Войны.</w:t>
                            </w:r>
                          </w:p>
                          <w:p w:rsidR="00BF4CB6" w:rsidRPr="00333BDF" w:rsidRDefault="00C02F48" w:rsidP="00BF4C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  <w:r w:rsidR="00BF4CB6"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оды жизни: родилась 21 февраля 1923г. </w:t>
                            </w:r>
                          </w:p>
                          <w:p w:rsidR="00BF4CB6" w:rsidRPr="00333BDF" w:rsidRDefault="00BF4CB6" w:rsidP="00BF4C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 Рубцовск Алтайского края</w:t>
                            </w:r>
                          </w:p>
                          <w:p w:rsidR="00BF4CB6" w:rsidRPr="00333BDF" w:rsidRDefault="00BF4CB6" w:rsidP="00BF4C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умерла 25 августа 2006г. г. Топки  Кемеровской области</w:t>
                            </w:r>
                          </w:p>
                          <w:p w:rsidR="00BF4CB6" w:rsidRPr="00333BDF" w:rsidRDefault="00276DC3" w:rsidP="00BF4CB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</w:t>
                            </w:r>
                            <w:r w:rsidR="00BF4CB6"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ото: 9 мая 19</w:t>
                            </w: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79</w:t>
                            </w:r>
                            <w:r w:rsidR="00BF4CB6"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.5pt;margin-top:4.5pt;width:333pt;height:11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">
                <v:textbox>
                  <w:txbxContent>
                    <w:p w:rsidR="00BF4CB6" w:rsidRPr="00333BDF" w:rsidRDefault="00BF4CB6" w:rsidP="00BF4C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Горохова (Зиновьева) Валентина Сергеевна </w:t>
                      </w:r>
                      <w:r w:rsidR="00276DC3"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– ефрейтор, радист, </w:t>
                      </w: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участница Великой Отечественной Войны.</w:t>
                      </w:r>
                    </w:p>
                    <w:p w:rsidR="00BF4CB6" w:rsidRPr="00333BDF" w:rsidRDefault="00C02F48" w:rsidP="00BF4C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  <w:r w:rsidR="00BF4CB6"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оды жизни: родилась 21 февраля 1923г. </w:t>
                      </w:r>
                    </w:p>
                    <w:p w:rsidR="00BF4CB6" w:rsidRPr="00333BDF" w:rsidRDefault="00BF4CB6" w:rsidP="00BF4C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 Рубцовск Алтайского края</w:t>
                      </w:r>
                    </w:p>
                    <w:p w:rsidR="00BF4CB6" w:rsidRPr="00333BDF" w:rsidRDefault="00BF4CB6" w:rsidP="00BF4C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умерла 25 августа 2006г. г. Топки  Кемеровской области</w:t>
                      </w:r>
                    </w:p>
                    <w:p w:rsidR="00BF4CB6" w:rsidRPr="00333BDF" w:rsidRDefault="00276DC3" w:rsidP="00BF4CB6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</w:t>
                      </w:r>
                      <w:r w:rsidR="00BF4CB6"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ото: 9 мая 19</w:t>
                      </w: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79</w:t>
                      </w:r>
                      <w:r w:rsidR="00BF4CB6"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</w:t>
                      </w:r>
                    </w:p>
                  </w:txbxContent>
                </v:textbox>
              </v:shape>
            </w:pict>
          </mc:Fallback>
        </mc:AlternateContent>
      </w:r>
    </w:p>
    <w:p w:rsidR="0063427A" w:rsidRPr="00797F0F" w:rsidRDefault="0063427A" w:rsidP="00F47FE7">
      <w:pPr>
        <w:spacing w:after="0"/>
        <w:ind w:left="-567" w:firstLine="567"/>
        <w:jc w:val="both"/>
      </w:pPr>
    </w:p>
    <w:p w:rsidR="0063427A" w:rsidRPr="00797F0F" w:rsidRDefault="0063427A" w:rsidP="00F47FE7">
      <w:pPr>
        <w:spacing w:after="0"/>
        <w:ind w:left="-567" w:firstLine="567"/>
        <w:jc w:val="both"/>
      </w:pPr>
    </w:p>
    <w:p w:rsidR="0063427A" w:rsidRDefault="00BF4CB6" w:rsidP="00F47FE7">
      <w:pPr>
        <w:spacing w:after="0"/>
        <w:ind w:left="-567" w:firstLine="567"/>
        <w:jc w:val="both"/>
      </w:pPr>
      <w:r>
        <w:br w:type="textWrapping" w:clear="all"/>
      </w:r>
    </w:p>
    <w:p w:rsidR="00BF4CB6" w:rsidRPr="00797F0F" w:rsidRDefault="00000258" w:rsidP="00F47FE7">
      <w:pPr>
        <w:spacing w:after="0"/>
        <w:ind w:left="-567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6BA17B" wp14:editId="3B1EB244">
                <wp:simplePos x="0" y="0"/>
                <wp:positionH relativeFrom="column">
                  <wp:posOffset>1984375</wp:posOffset>
                </wp:positionH>
                <wp:positionV relativeFrom="paragraph">
                  <wp:posOffset>83820</wp:posOffset>
                </wp:positionV>
                <wp:extent cx="4219575" cy="1476375"/>
                <wp:effectExtent l="0" t="0" r="28575" b="2857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6DC3" w:rsidRPr="00333BDF" w:rsidRDefault="00BF4CB6" w:rsidP="00276DC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Горохов </w:t>
                            </w:r>
                            <w:r w:rsidR="00276DC3"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Александр Николаевич – младший лейтенант, танкист, участник Великой Отечественной Войны.</w:t>
                            </w:r>
                          </w:p>
                          <w:p w:rsidR="00EE5B37" w:rsidRDefault="00276DC3" w:rsidP="00276DC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годы жизни: родился 10 апреля 1925г. село Старица </w:t>
                            </w:r>
                            <w:proofErr w:type="spellStart"/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Черноярского</w:t>
                            </w:r>
                            <w:proofErr w:type="spellEnd"/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района Астраханской области, </w:t>
                            </w:r>
                          </w:p>
                          <w:p w:rsidR="00276DC3" w:rsidRPr="00333BDF" w:rsidRDefault="00276DC3" w:rsidP="00276DC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умер 22 января 1996г.   г. Топки Кемеровской области</w:t>
                            </w:r>
                          </w:p>
                          <w:p w:rsidR="00276DC3" w:rsidRPr="00333BDF" w:rsidRDefault="00276DC3" w:rsidP="00276DC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фото: курсант 1-го Саратовского танкового училища 1944г.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56.25pt;margin-top:6.6pt;width:332.25pt;height:11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">
                <v:textbox>
                  <w:txbxContent>
                    <w:p w:rsidR="00276DC3" w:rsidRPr="00333BDF" w:rsidRDefault="00BF4CB6" w:rsidP="00276DC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Горохов </w:t>
                      </w:r>
                      <w:r w:rsidR="00276DC3"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Александр Николаевич – младший лейтенант, танкист, участник Великой Отечественной Войны.</w:t>
                      </w:r>
                    </w:p>
                    <w:p w:rsidR="00EE5B37" w:rsidRDefault="00276DC3" w:rsidP="00276DC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годы жизни: родился 10 апреля 1925г. село Старица </w:t>
                      </w:r>
                      <w:proofErr w:type="spellStart"/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Черноярского</w:t>
                      </w:r>
                      <w:proofErr w:type="spellEnd"/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района Астраханской области, </w:t>
                      </w:r>
                    </w:p>
                    <w:p w:rsidR="00276DC3" w:rsidRPr="00333BDF" w:rsidRDefault="00276DC3" w:rsidP="00276DC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умер 22 января 1996г.   г. Топки Кемеровской области</w:t>
                      </w:r>
                    </w:p>
                    <w:p w:rsidR="00276DC3" w:rsidRPr="00333BDF" w:rsidRDefault="00276DC3" w:rsidP="00276DC3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фото: курсант 1-го Саратовского танкового училища 1944г.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7B4426" wp14:editId="2BF259CC">
            <wp:extent cx="1885245" cy="2639984"/>
            <wp:effectExtent l="0" t="0" r="1270" b="8255"/>
            <wp:docPr id="5" name="отец курсан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ец курсант.jpe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171" cy="265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27A" w:rsidRPr="00797F0F" w:rsidRDefault="0063427A" w:rsidP="00F47FE7">
      <w:pPr>
        <w:spacing w:after="0"/>
        <w:ind w:left="-567" w:firstLine="567"/>
        <w:jc w:val="both"/>
      </w:pPr>
    </w:p>
    <w:p w:rsidR="0063427A" w:rsidRPr="00797F0F" w:rsidRDefault="00000258" w:rsidP="00000258">
      <w:pPr>
        <w:spacing w:after="0"/>
        <w:ind w:left="-567"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9AAF4" wp14:editId="51F01F5E">
                <wp:simplePos x="0" y="0"/>
                <wp:positionH relativeFrom="column">
                  <wp:posOffset>53340</wp:posOffset>
                </wp:positionH>
                <wp:positionV relativeFrom="paragraph">
                  <wp:posOffset>1788160</wp:posOffset>
                </wp:positionV>
                <wp:extent cx="2543175" cy="571500"/>
                <wp:effectExtent l="0" t="0" r="28575" b="1905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E31" w:rsidRPr="00333BDF" w:rsidRDefault="00F36E31" w:rsidP="00F36E3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фото: Горохов А.Н.  </w:t>
                            </w:r>
                          </w:p>
                          <w:p w:rsidR="00F36E31" w:rsidRPr="00333BDF" w:rsidRDefault="00F36E31" w:rsidP="00F36E3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3B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санаторий г. Прокопьевска 1981г.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.2pt;margin-top:140.8pt;width:200.2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">
                <v:textbox>
                  <w:txbxContent>
                    <w:p w:rsidR="00F36E31" w:rsidRPr="00333BDF" w:rsidRDefault="00F36E31" w:rsidP="00F36E3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фото: Горохов А.Н.  </w:t>
                      </w:r>
                    </w:p>
                    <w:p w:rsidR="00F36E31" w:rsidRPr="00333BDF" w:rsidRDefault="00F36E31" w:rsidP="00F36E31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3B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санаторий г. Прокопьевска 1981г.</w:t>
                      </w:r>
                    </w:p>
                  </w:txbxContent>
                </v:textbox>
              </v:shape>
            </w:pict>
          </mc:Fallback>
        </mc:AlternateContent>
      </w:r>
      <w:r w:rsidR="00F36E3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3F032FE" wp14:editId="30E0E595">
            <wp:simplePos x="0" y="0"/>
            <wp:positionH relativeFrom="column">
              <wp:posOffset>3175</wp:posOffset>
            </wp:positionH>
            <wp:positionV relativeFrom="paragraph">
              <wp:posOffset>100330</wp:posOffset>
            </wp:positionV>
            <wp:extent cx="2867025" cy="2354580"/>
            <wp:effectExtent l="0" t="0" r="9525" b="762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ец в прокопьевском санатории 1981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8" t="8416" r="11647" b="52970"/>
                    <a:stretch/>
                  </pic:blipFill>
                  <pic:spPr bwMode="auto">
                    <a:xfrm>
                      <a:off x="0" y="0"/>
                      <a:ext cx="2867025" cy="235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DC3">
        <w:br w:type="textWrapping" w:clear="all"/>
      </w:r>
    </w:p>
    <w:p w:rsidR="00EB1CC5" w:rsidRPr="00333BDF" w:rsidRDefault="0034309A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Мои родители из того поколения, на долю которого выпали лишения и все тяготы войны. Они не были героями в высоком понимании. Они были героями своего времени, как и миллионы граждан страны советов, в едином порыве поднявшиеся на защиту своей Родины.</w:t>
      </w:r>
    </w:p>
    <w:p w:rsidR="00F47FE7" w:rsidRPr="00333BDF" w:rsidRDefault="00F13BAF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 xml:space="preserve">Из западных областей осенью 1941 года в Сибирь </w:t>
      </w:r>
      <w:r w:rsidR="0034309A" w:rsidRPr="00333BDF">
        <w:rPr>
          <w:rFonts w:ascii="Times New Roman" w:hAnsi="Times New Roman" w:cs="Times New Roman"/>
          <w:sz w:val="24"/>
          <w:szCs w:val="24"/>
        </w:rPr>
        <w:t>стали пребывать эшелоны</w:t>
      </w:r>
      <w:r w:rsidRPr="00333BDF">
        <w:rPr>
          <w:rFonts w:ascii="Times New Roman" w:hAnsi="Times New Roman" w:cs="Times New Roman"/>
          <w:sz w:val="24"/>
          <w:szCs w:val="24"/>
        </w:rPr>
        <w:t xml:space="preserve"> с беженцами, ранеными,</w:t>
      </w:r>
      <w:r w:rsidR="0034309A" w:rsidRPr="00333BDF">
        <w:rPr>
          <w:rFonts w:ascii="Times New Roman" w:hAnsi="Times New Roman" w:cs="Times New Roman"/>
          <w:sz w:val="24"/>
          <w:szCs w:val="24"/>
        </w:rPr>
        <w:t xml:space="preserve"> с заводским оборудованием.  Порой станки устанавливались </w:t>
      </w:r>
      <w:r w:rsidR="00751147" w:rsidRPr="00333BDF">
        <w:rPr>
          <w:rFonts w:ascii="Times New Roman" w:hAnsi="Times New Roman" w:cs="Times New Roman"/>
          <w:sz w:val="24"/>
          <w:szCs w:val="24"/>
        </w:rPr>
        <w:t xml:space="preserve">прямо </w:t>
      </w:r>
      <w:r w:rsidR="0034309A" w:rsidRPr="00333BDF">
        <w:rPr>
          <w:rFonts w:ascii="Times New Roman" w:hAnsi="Times New Roman" w:cs="Times New Roman"/>
          <w:sz w:val="24"/>
          <w:szCs w:val="24"/>
        </w:rPr>
        <w:t>под открытым небом. Так, в городе Рубцовске, в недостроенных цехах тракторного завода, выпускницы средней школы имени А.С. Пушкина стали выпускать продукцию для фронта. Отработав смену, шли в госпиталь помогать оказ</w:t>
      </w:r>
      <w:r w:rsidR="0093225E">
        <w:rPr>
          <w:rFonts w:ascii="Times New Roman" w:hAnsi="Times New Roman" w:cs="Times New Roman"/>
          <w:sz w:val="24"/>
          <w:szCs w:val="24"/>
        </w:rPr>
        <w:t>ывать</w:t>
      </w:r>
      <w:r w:rsidR="0034309A" w:rsidRPr="00333BDF">
        <w:rPr>
          <w:rFonts w:ascii="Times New Roman" w:hAnsi="Times New Roman" w:cs="Times New Roman"/>
          <w:sz w:val="24"/>
          <w:szCs w:val="24"/>
        </w:rPr>
        <w:t xml:space="preserve"> сам</w:t>
      </w:r>
      <w:r w:rsidR="0093225E">
        <w:rPr>
          <w:rFonts w:ascii="Times New Roman" w:hAnsi="Times New Roman" w:cs="Times New Roman"/>
          <w:sz w:val="24"/>
          <w:szCs w:val="24"/>
        </w:rPr>
        <w:t>ую</w:t>
      </w:r>
      <w:r w:rsidR="0034309A" w:rsidRPr="00333BDF">
        <w:rPr>
          <w:rFonts w:ascii="Times New Roman" w:hAnsi="Times New Roman" w:cs="Times New Roman"/>
          <w:sz w:val="24"/>
          <w:szCs w:val="24"/>
        </w:rPr>
        <w:t xml:space="preserve"> перв</w:t>
      </w:r>
      <w:r w:rsidR="0093225E">
        <w:rPr>
          <w:rFonts w:ascii="Times New Roman" w:hAnsi="Times New Roman" w:cs="Times New Roman"/>
          <w:sz w:val="24"/>
          <w:szCs w:val="24"/>
        </w:rPr>
        <w:t>ую</w:t>
      </w:r>
      <w:r w:rsidR="0034309A" w:rsidRPr="00333BDF">
        <w:rPr>
          <w:rFonts w:ascii="Times New Roman" w:hAnsi="Times New Roman" w:cs="Times New Roman"/>
          <w:sz w:val="24"/>
          <w:szCs w:val="24"/>
        </w:rPr>
        <w:t xml:space="preserve"> медицинск</w:t>
      </w:r>
      <w:r w:rsidR="0093225E">
        <w:rPr>
          <w:rFonts w:ascii="Times New Roman" w:hAnsi="Times New Roman" w:cs="Times New Roman"/>
          <w:sz w:val="24"/>
          <w:szCs w:val="24"/>
        </w:rPr>
        <w:t>ую</w:t>
      </w:r>
      <w:r w:rsidR="0034309A" w:rsidRPr="00333BDF">
        <w:rPr>
          <w:rFonts w:ascii="Times New Roman" w:hAnsi="Times New Roman" w:cs="Times New Roman"/>
          <w:sz w:val="24"/>
          <w:szCs w:val="24"/>
        </w:rPr>
        <w:t xml:space="preserve"> помощ</w:t>
      </w:r>
      <w:r w:rsidR="0093225E">
        <w:rPr>
          <w:rFonts w:ascii="Times New Roman" w:hAnsi="Times New Roman" w:cs="Times New Roman"/>
          <w:sz w:val="24"/>
          <w:szCs w:val="24"/>
        </w:rPr>
        <w:t>ь</w:t>
      </w:r>
      <w:r w:rsidR="0034309A" w:rsidRPr="00333BDF">
        <w:rPr>
          <w:rFonts w:ascii="Times New Roman" w:hAnsi="Times New Roman" w:cs="Times New Roman"/>
          <w:sz w:val="24"/>
          <w:szCs w:val="24"/>
        </w:rPr>
        <w:t xml:space="preserve">, которая заключалась в санитарной обработке раненых бойцов. Потом была Новосибирская </w:t>
      </w:r>
      <w:proofErr w:type="spellStart"/>
      <w:r w:rsidR="0034309A" w:rsidRPr="00333BDF">
        <w:rPr>
          <w:rFonts w:ascii="Times New Roman" w:hAnsi="Times New Roman" w:cs="Times New Roman"/>
          <w:sz w:val="24"/>
          <w:szCs w:val="24"/>
        </w:rPr>
        <w:t>радиошкола</w:t>
      </w:r>
      <w:proofErr w:type="spellEnd"/>
      <w:r w:rsidR="0034309A" w:rsidRPr="00333BDF">
        <w:rPr>
          <w:rFonts w:ascii="Times New Roman" w:hAnsi="Times New Roman" w:cs="Times New Roman"/>
          <w:sz w:val="24"/>
          <w:szCs w:val="24"/>
        </w:rPr>
        <w:t>, фронт и трудная послевоенная жизнь. Уже после смерти мамы, разбирая документы, нашла листок,  где</w:t>
      </w:r>
      <w:r w:rsidR="00C14F36" w:rsidRPr="00333BDF">
        <w:rPr>
          <w:rFonts w:ascii="Times New Roman" w:hAnsi="Times New Roman" w:cs="Times New Roman"/>
          <w:sz w:val="24"/>
          <w:szCs w:val="24"/>
        </w:rPr>
        <w:t xml:space="preserve"> её рукой</w:t>
      </w:r>
      <w:r w:rsidR="0034309A"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F47FE7" w:rsidRPr="00333BDF">
        <w:rPr>
          <w:rFonts w:ascii="Times New Roman" w:hAnsi="Times New Roman" w:cs="Times New Roman"/>
          <w:sz w:val="24"/>
          <w:szCs w:val="24"/>
        </w:rPr>
        <w:t>было написано</w:t>
      </w:r>
      <w:r w:rsidR="0034309A" w:rsidRPr="00333BDF">
        <w:rPr>
          <w:rFonts w:ascii="Times New Roman" w:hAnsi="Times New Roman" w:cs="Times New Roman"/>
          <w:sz w:val="24"/>
          <w:szCs w:val="24"/>
        </w:rPr>
        <w:t>: «</w:t>
      </w:r>
      <w:r w:rsidR="00F47FE7" w:rsidRPr="00333BDF">
        <w:rPr>
          <w:rFonts w:ascii="Times New Roman" w:hAnsi="Times New Roman" w:cs="Times New Roman"/>
          <w:sz w:val="24"/>
          <w:szCs w:val="24"/>
        </w:rPr>
        <w:t>Трудно в старом человеке увидеть вчерашнего школьника. Но в тот далекий июньский день 1941 года мы шли с аттестатами в руках, мечтая о будущей уч</w:t>
      </w:r>
      <w:r w:rsidR="00C14F36" w:rsidRPr="00333BDF">
        <w:rPr>
          <w:rFonts w:ascii="Times New Roman" w:hAnsi="Times New Roman" w:cs="Times New Roman"/>
          <w:sz w:val="24"/>
          <w:szCs w:val="24"/>
        </w:rPr>
        <w:t>ё</w:t>
      </w:r>
      <w:r w:rsidR="00F47FE7" w:rsidRPr="00333BDF">
        <w:rPr>
          <w:rFonts w:ascii="Times New Roman" w:hAnsi="Times New Roman" w:cs="Times New Roman"/>
          <w:sz w:val="24"/>
          <w:szCs w:val="24"/>
        </w:rPr>
        <w:t xml:space="preserve">бе и профессии. А в полдень, голос Левитана донёс и до Сибири страшную весть. Фашистская Германия без объявления войны бомбила наши города на западной границе от юга до севера. Вскоре в Сибирь потянулись эшелоны с беженцами, ранеными, оборудованием и станками, которые нужно было не только разгрузить, но и установить, чтобы они давали необходимую продукцию для фронта. И мы, вчерашние школьники, работали по двенадцать и более часов без выходных и отпусков. Об этом точно сказала П. </w:t>
      </w:r>
      <w:proofErr w:type="spellStart"/>
      <w:r w:rsidR="00F47FE7" w:rsidRPr="00333BDF">
        <w:rPr>
          <w:rFonts w:ascii="Times New Roman" w:hAnsi="Times New Roman" w:cs="Times New Roman"/>
          <w:sz w:val="24"/>
          <w:szCs w:val="24"/>
        </w:rPr>
        <w:t>Мордвинова</w:t>
      </w:r>
      <w:proofErr w:type="spellEnd"/>
      <w:r w:rsidR="00F47FE7" w:rsidRPr="00333BD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F47FE7" w:rsidRPr="00333BDF" w:rsidRDefault="00F47FE7" w:rsidP="00F47FE7">
      <w:pPr>
        <w:spacing w:after="0"/>
        <w:ind w:left="-567" w:firstLine="1275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 xml:space="preserve">«Меня шатало после смены, </w:t>
      </w:r>
      <w:r w:rsidRPr="00333BDF">
        <w:rPr>
          <w:rFonts w:ascii="Times New Roman" w:hAnsi="Times New Roman" w:cs="Times New Roman"/>
          <w:sz w:val="24"/>
          <w:szCs w:val="24"/>
        </w:rPr>
        <w:tab/>
      </w:r>
      <w:r w:rsidRPr="00333BDF">
        <w:rPr>
          <w:rFonts w:ascii="Times New Roman" w:hAnsi="Times New Roman" w:cs="Times New Roman"/>
          <w:sz w:val="24"/>
          <w:szCs w:val="24"/>
        </w:rPr>
        <w:tab/>
      </w:r>
      <w:r w:rsidRPr="00333BDF">
        <w:rPr>
          <w:rFonts w:ascii="Times New Roman" w:hAnsi="Times New Roman" w:cs="Times New Roman"/>
          <w:sz w:val="24"/>
          <w:szCs w:val="24"/>
        </w:rPr>
        <w:tab/>
        <w:t>А дома – не было полена,</w:t>
      </w:r>
    </w:p>
    <w:p w:rsidR="00F47FE7" w:rsidRPr="00333BDF" w:rsidRDefault="00F47FE7" w:rsidP="00F47FE7">
      <w:pPr>
        <w:spacing w:after="0"/>
        <w:ind w:left="-567" w:firstLine="1275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Всю ночь заказ для фронта ш</w:t>
      </w:r>
      <w:r w:rsidR="00C14F36" w:rsidRPr="00333BDF">
        <w:rPr>
          <w:rFonts w:ascii="Times New Roman" w:hAnsi="Times New Roman" w:cs="Times New Roman"/>
          <w:sz w:val="24"/>
          <w:szCs w:val="24"/>
        </w:rPr>
        <w:t>ё</w:t>
      </w:r>
      <w:r w:rsidRPr="00333BDF">
        <w:rPr>
          <w:rFonts w:ascii="Times New Roman" w:hAnsi="Times New Roman" w:cs="Times New Roman"/>
          <w:sz w:val="24"/>
          <w:szCs w:val="24"/>
        </w:rPr>
        <w:t xml:space="preserve">л, </w:t>
      </w:r>
      <w:r w:rsidRPr="00333BDF">
        <w:rPr>
          <w:rFonts w:ascii="Times New Roman" w:hAnsi="Times New Roman" w:cs="Times New Roman"/>
          <w:sz w:val="24"/>
          <w:szCs w:val="24"/>
        </w:rPr>
        <w:tab/>
      </w:r>
      <w:r w:rsidRPr="00333BDF">
        <w:rPr>
          <w:rFonts w:ascii="Times New Roman" w:hAnsi="Times New Roman" w:cs="Times New Roman"/>
          <w:sz w:val="24"/>
          <w:szCs w:val="24"/>
        </w:rPr>
        <w:tab/>
      </w:r>
      <w:r w:rsidR="0093225E">
        <w:rPr>
          <w:rFonts w:ascii="Times New Roman" w:hAnsi="Times New Roman" w:cs="Times New Roman"/>
          <w:sz w:val="24"/>
          <w:szCs w:val="24"/>
        </w:rPr>
        <w:tab/>
      </w:r>
      <w:r w:rsidRPr="00333BDF">
        <w:rPr>
          <w:rFonts w:ascii="Times New Roman" w:hAnsi="Times New Roman" w:cs="Times New Roman"/>
          <w:sz w:val="24"/>
          <w:szCs w:val="24"/>
        </w:rPr>
        <w:t>И ноги жёг холодный пол».</w:t>
      </w:r>
    </w:p>
    <w:p w:rsidR="00F47FE7" w:rsidRPr="00333BDF" w:rsidRDefault="00F47FE7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 xml:space="preserve">Голод и холод это спутники моего поколения. В начале 1943 года по направлению комсомола я поступила в </w:t>
      </w:r>
      <w:proofErr w:type="gramStart"/>
      <w:r w:rsidR="00F13BAF" w:rsidRPr="00333BDF">
        <w:rPr>
          <w:rFonts w:ascii="Times New Roman" w:hAnsi="Times New Roman" w:cs="Times New Roman"/>
          <w:sz w:val="24"/>
          <w:szCs w:val="24"/>
        </w:rPr>
        <w:t>Н</w:t>
      </w:r>
      <w:r w:rsidRPr="00333BDF">
        <w:rPr>
          <w:rFonts w:ascii="Times New Roman" w:hAnsi="Times New Roman" w:cs="Times New Roman"/>
          <w:sz w:val="24"/>
          <w:szCs w:val="24"/>
        </w:rPr>
        <w:t>овосибирскую</w:t>
      </w:r>
      <w:proofErr w:type="gramEnd"/>
      <w:r w:rsidRPr="00333BD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333BDF">
        <w:rPr>
          <w:rFonts w:ascii="Times New Roman" w:hAnsi="Times New Roman" w:cs="Times New Roman"/>
          <w:sz w:val="24"/>
          <w:szCs w:val="24"/>
        </w:rPr>
        <w:t>радиошколу</w:t>
      </w:r>
      <w:proofErr w:type="spellEnd"/>
      <w:r w:rsidRPr="00333BDF">
        <w:rPr>
          <w:rFonts w:ascii="Times New Roman" w:hAnsi="Times New Roman" w:cs="Times New Roman"/>
          <w:sz w:val="24"/>
          <w:szCs w:val="24"/>
        </w:rPr>
        <w:t>, где после трёх меся</w:t>
      </w:r>
      <w:r w:rsidR="007105B8" w:rsidRPr="00333BDF">
        <w:rPr>
          <w:rFonts w:ascii="Times New Roman" w:hAnsi="Times New Roman" w:cs="Times New Roman"/>
          <w:sz w:val="24"/>
          <w:szCs w:val="24"/>
        </w:rPr>
        <w:t>цев</w:t>
      </w:r>
      <w:r w:rsidRPr="00333BDF">
        <w:rPr>
          <w:rFonts w:ascii="Times New Roman" w:hAnsi="Times New Roman" w:cs="Times New Roman"/>
          <w:sz w:val="24"/>
          <w:szCs w:val="24"/>
        </w:rPr>
        <w:t xml:space="preserve"> обучения весь наш выпуск был направлен на 2-й Белорусский фронт под командованием Константина Рокоссовского. Наш отдельный батальон связи формировался под Оршей. Его путь Орша – Смоленск – </w:t>
      </w:r>
      <w:proofErr w:type="spellStart"/>
      <w:r w:rsidRPr="00333BDF">
        <w:rPr>
          <w:rFonts w:ascii="Times New Roman" w:hAnsi="Times New Roman" w:cs="Times New Roman"/>
          <w:sz w:val="24"/>
          <w:szCs w:val="24"/>
        </w:rPr>
        <w:t>Могил</w:t>
      </w:r>
      <w:r w:rsidR="007105B8" w:rsidRPr="00333BDF">
        <w:rPr>
          <w:rFonts w:ascii="Times New Roman" w:hAnsi="Times New Roman" w:cs="Times New Roman"/>
          <w:sz w:val="24"/>
          <w:szCs w:val="24"/>
        </w:rPr>
        <w:t>ё</w:t>
      </w:r>
      <w:r w:rsidRPr="00333BDF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333BDF">
        <w:rPr>
          <w:rFonts w:ascii="Times New Roman" w:hAnsi="Times New Roman" w:cs="Times New Roman"/>
          <w:sz w:val="24"/>
          <w:szCs w:val="24"/>
        </w:rPr>
        <w:t xml:space="preserve"> - Минск – Польша. Каждый связист, кроме скатки, противогаза, вещевого мешка, котелка и оружия на своем горбу нёс радиостанцию и антенну, чтобы в считанные минуты </w:t>
      </w:r>
      <w:r w:rsidR="0093225E">
        <w:rPr>
          <w:rFonts w:ascii="Times New Roman" w:hAnsi="Times New Roman" w:cs="Times New Roman"/>
          <w:sz w:val="24"/>
          <w:szCs w:val="24"/>
        </w:rPr>
        <w:t xml:space="preserve">подключить и </w:t>
      </w:r>
      <w:r w:rsidRPr="00333BDF">
        <w:rPr>
          <w:rFonts w:ascii="Times New Roman" w:hAnsi="Times New Roman" w:cs="Times New Roman"/>
          <w:sz w:val="24"/>
          <w:szCs w:val="24"/>
        </w:rPr>
        <w:t>настроить при</w:t>
      </w:r>
      <w:r w:rsidR="007105B8" w:rsidRPr="00333BDF">
        <w:rPr>
          <w:rFonts w:ascii="Times New Roman" w:hAnsi="Times New Roman" w:cs="Times New Roman"/>
          <w:sz w:val="24"/>
          <w:szCs w:val="24"/>
        </w:rPr>
        <w:t>ё</w:t>
      </w:r>
      <w:r w:rsidRPr="00333BDF">
        <w:rPr>
          <w:rFonts w:ascii="Times New Roman" w:hAnsi="Times New Roman" w:cs="Times New Roman"/>
          <w:sz w:val="24"/>
          <w:szCs w:val="24"/>
        </w:rPr>
        <w:t xml:space="preserve">мник, </w:t>
      </w:r>
      <w:r w:rsidR="007105B8" w:rsidRPr="00333BDF">
        <w:rPr>
          <w:rFonts w:ascii="Times New Roman" w:hAnsi="Times New Roman" w:cs="Times New Roman"/>
          <w:sz w:val="24"/>
          <w:szCs w:val="24"/>
        </w:rPr>
        <w:t>быстро передать шифровку по назначению</w:t>
      </w:r>
      <w:r w:rsidRPr="00333BDF">
        <w:rPr>
          <w:rFonts w:ascii="Times New Roman" w:hAnsi="Times New Roman" w:cs="Times New Roman"/>
          <w:sz w:val="24"/>
          <w:szCs w:val="24"/>
        </w:rPr>
        <w:t>. Шли по болотам и трясинам. Отставать нельзя, могут расценить как подготовку к побегу.</w:t>
      </w:r>
    </w:p>
    <w:p w:rsidR="00F47FE7" w:rsidRPr="00333BDF" w:rsidRDefault="00F47FE7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 xml:space="preserve">В 1944 году шли войска на Запад. Нас обгоняли артиллеристы. Слышу голос: «Валя! Я тебя найду!» Кто-то махал рукой. Из-за своей близорукости разглядеть того кто кричал я не смогла. Это был Савкин Анатолий Андрианович, муж моей сестры. В школе, в которой я училась, он преподавал физику. Когда мы встретились, он рассказал о гибели учителя химии и ребят, которые погибли на Воронежском направлении. А я – о гибели Саши </w:t>
      </w:r>
      <w:proofErr w:type="spellStart"/>
      <w:r w:rsidRPr="00333BDF">
        <w:rPr>
          <w:rFonts w:ascii="Times New Roman" w:hAnsi="Times New Roman" w:cs="Times New Roman"/>
          <w:sz w:val="24"/>
          <w:szCs w:val="24"/>
        </w:rPr>
        <w:t>Чирцова</w:t>
      </w:r>
      <w:proofErr w:type="spellEnd"/>
      <w:r w:rsidRPr="00333BDF">
        <w:rPr>
          <w:rFonts w:ascii="Times New Roman" w:hAnsi="Times New Roman" w:cs="Times New Roman"/>
          <w:sz w:val="24"/>
          <w:szCs w:val="24"/>
        </w:rPr>
        <w:t xml:space="preserve"> под Ленинградом. Саша хорошо рисовал, писал стихи.  Из всех ребят, моих одноклассников, не был на фронте самый маленький, Ваня Акишев. Ему довелось некоторое время возглавлять Алтайский тракторный завод.</w:t>
      </w:r>
    </w:p>
    <w:p w:rsidR="00F47FE7" w:rsidRPr="00333BDF" w:rsidRDefault="00F47FE7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 xml:space="preserve">После окончания Ульяновского сельскохозяйственного института была направлена агрономом в Астраханскую область, в бывшую Калмыкию.  Совхоз «Сарпа» был </w:t>
      </w:r>
      <w:r w:rsidR="00C14F36" w:rsidRPr="00333BDF">
        <w:rPr>
          <w:rFonts w:ascii="Times New Roman" w:hAnsi="Times New Roman" w:cs="Times New Roman"/>
          <w:sz w:val="24"/>
          <w:szCs w:val="24"/>
        </w:rPr>
        <w:t>крупный</w:t>
      </w:r>
      <w:r w:rsidRPr="00333BDF">
        <w:rPr>
          <w:rFonts w:ascii="Times New Roman" w:hAnsi="Times New Roman" w:cs="Times New Roman"/>
          <w:sz w:val="24"/>
          <w:szCs w:val="24"/>
        </w:rPr>
        <w:t xml:space="preserve"> совхоз, в хозяйстве которого числилось большое количество лошадей, верблюдов и крупнорогатого скота. Кроме этого, было тридцать две тысячи голов овец. На четырех фермах ученые из Москвы вели научные работы по улучшению тонкорунности овец. В таком </w:t>
      </w:r>
      <w:r w:rsidR="00C14F36" w:rsidRPr="00333BDF">
        <w:rPr>
          <w:rFonts w:ascii="Times New Roman" w:hAnsi="Times New Roman" w:cs="Times New Roman"/>
          <w:sz w:val="24"/>
          <w:szCs w:val="24"/>
        </w:rPr>
        <w:t>огромном</w:t>
      </w:r>
      <w:r w:rsidRPr="00333BDF">
        <w:rPr>
          <w:rFonts w:ascii="Times New Roman" w:hAnsi="Times New Roman" w:cs="Times New Roman"/>
          <w:sz w:val="24"/>
          <w:szCs w:val="24"/>
        </w:rPr>
        <w:t xml:space="preserve"> хозяйстве рабочий день агронома начинался </w:t>
      </w:r>
      <w:r w:rsidR="00751147" w:rsidRPr="00333BDF">
        <w:rPr>
          <w:rFonts w:ascii="Times New Roman" w:hAnsi="Times New Roman" w:cs="Times New Roman"/>
          <w:sz w:val="24"/>
          <w:szCs w:val="24"/>
        </w:rPr>
        <w:t>в шесть</w:t>
      </w:r>
      <w:r w:rsidRPr="00333BDF">
        <w:rPr>
          <w:rFonts w:ascii="Times New Roman" w:hAnsi="Times New Roman" w:cs="Times New Roman"/>
          <w:sz w:val="24"/>
          <w:szCs w:val="24"/>
        </w:rPr>
        <w:t xml:space="preserve"> часов утра и заканчивался поздней ночью. Особенно напряженно было в апреле,  когда начиналась работа по заготовке  кормов. Кроме всего прочего, нужно было отправить </w:t>
      </w:r>
      <w:r w:rsidR="00C14F36" w:rsidRPr="00333BDF">
        <w:rPr>
          <w:rFonts w:ascii="Times New Roman" w:hAnsi="Times New Roman" w:cs="Times New Roman"/>
          <w:sz w:val="24"/>
          <w:szCs w:val="24"/>
        </w:rPr>
        <w:t xml:space="preserve">в поле </w:t>
      </w:r>
      <w:r w:rsidRPr="00333BDF">
        <w:rPr>
          <w:rFonts w:ascii="Times New Roman" w:hAnsi="Times New Roman" w:cs="Times New Roman"/>
          <w:sz w:val="24"/>
          <w:szCs w:val="24"/>
        </w:rPr>
        <w:t>горючее</w:t>
      </w:r>
      <w:r w:rsidR="00C14F36" w:rsidRPr="00333BDF">
        <w:rPr>
          <w:rFonts w:ascii="Times New Roman" w:hAnsi="Times New Roman" w:cs="Times New Roman"/>
          <w:sz w:val="24"/>
          <w:szCs w:val="24"/>
        </w:rPr>
        <w:t xml:space="preserve"> и </w:t>
      </w:r>
      <w:r w:rsidRPr="00333BDF">
        <w:rPr>
          <w:rFonts w:ascii="Times New Roman" w:hAnsi="Times New Roman" w:cs="Times New Roman"/>
          <w:sz w:val="24"/>
          <w:szCs w:val="24"/>
        </w:rPr>
        <w:t>запчасти</w:t>
      </w:r>
      <w:r w:rsidR="00C14F36" w:rsidRPr="00333BDF">
        <w:rPr>
          <w:rFonts w:ascii="Times New Roman" w:hAnsi="Times New Roman" w:cs="Times New Roman"/>
          <w:sz w:val="24"/>
          <w:szCs w:val="24"/>
        </w:rPr>
        <w:t xml:space="preserve"> для техники</w:t>
      </w:r>
      <w:r w:rsidRPr="00333B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47FE7" w:rsidRPr="00333BDF" w:rsidRDefault="00F47FE7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lastRenderedPageBreak/>
        <w:t>Моя семья жила в саманном доме, половину которого занимала другая семья. Печку топили саманом.  Вода в тех краях – на вес золота. Глубина колодцев  - тридцать два метра. Для того чтобы постирать, приготовить еду, умыться - нужна была вода. Пока достанешь одно ведро воды – сто потов прольешь. В совхозе не было ни детского сада, ни яслей. Детей приходилось оставлять дома одних.  Такие трудные времена были в моей жизни.</w:t>
      </w:r>
    </w:p>
    <w:p w:rsidR="00F47FE7" w:rsidRPr="00333BDF" w:rsidRDefault="00F47FE7" w:rsidP="00F47FE7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 xml:space="preserve">В город Топки </w:t>
      </w:r>
      <w:r w:rsidR="000B3CEB" w:rsidRPr="00333BDF">
        <w:rPr>
          <w:rFonts w:ascii="Times New Roman" w:hAnsi="Times New Roman" w:cs="Times New Roman"/>
          <w:sz w:val="24"/>
          <w:szCs w:val="24"/>
        </w:rPr>
        <w:t xml:space="preserve">Кемеровской области </w:t>
      </w:r>
      <w:r w:rsidRPr="00333BDF">
        <w:rPr>
          <w:rFonts w:ascii="Times New Roman" w:hAnsi="Times New Roman" w:cs="Times New Roman"/>
          <w:sz w:val="24"/>
          <w:szCs w:val="24"/>
        </w:rPr>
        <w:t xml:space="preserve">я переехала </w:t>
      </w:r>
      <w:r w:rsidR="007105B8" w:rsidRPr="00333BDF">
        <w:rPr>
          <w:rFonts w:ascii="Times New Roman" w:hAnsi="Times New Roman" w:cs="Times New Roman"/>
          <w:sz w:val="24"/>
          <w:szCs w:val="24"/>
        </w:rPr>
        <w:t xml:space="preserve">в середине пятидесятых </w:t>
      </w:r>
      <w:r w:rsidRPr="00333BDF">
        <w:rPr>
          <w:rFonts w:ascii="Times New Roman" w:hAnsi="Times New Roman" w:cs="Times New Roman"/>
          <w:sz w:val="24"/>
          <w:szCs w:val="24"/>
        </w:rPr>
        <w:t>к родной сестре, Савкиной Зое Сергеевне, которая вместе с мужем работала в школе №</w:t>
      </w:r>
      <w:r w:rsidR="000B3CEB"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Pr="00333BDF">
        <w:rPr>
          <w:rFonts w:ascii="Times New Roman" w:hAnsi="Times New Roman" w:cs="Times New Roman"/>
          <w:sz w:val="24"/>
          <w:szCs w:val="24"/>
        </w:rPr>
        <w:t xml:space="preserve"> 64.  В это время произошли большие изменения школьных программ. В них появилось много уроков СХП (сельскохозяйственной практики). Прошла учебу-переподготовку в Новосибирске, так как школа № 64 относилась к железной дороге и входила в структуру этой отрасли. Затем стала вести уроки ботаники, биологии, химии. </w:t>
      </w:r>
      <w:r w:rsidR="007105B8" w:rsidRPr="00333BDF">
        <w:rPr>
          <w:rFonts w:ascii="Times New Roman" w:hAnsi="Times New Roman" w:cs="Times New Roman"/>
          <w:sz w:val="24"/>
          <w:szCs w:val="24"/>
        </w:rPr>
        <w:t>В начале семидесятых</w:t>
      </w:r>
      <w:r w:rsidRPr="00333BDF">
        <w:rPr>
          <w:rFonts w:ascii="Times New Roman" w:hAnsi="Times New Roman" w:cs="Times New Roman"/>
          <w:sz w:val="24"/>
          <w:szCs w:val="24"/>
        </w:rPr>
        <w:t xml:space="preserve"> перешла в городскую школу № 2, </w:t>
      </w:r>
      <w:r w:rsidR="000B3CEB" w:rsidRPr="00333BDF">
        <w:rPr>
          <w:rFonts w:ascii="Times New Roman" w:hAnsi="Times New Roman" w:cs="Times New Roman"/>
          <w:sz w:val="24"/>
          <w:szCs w:val="24"/>
        </w:rPr>
        <w:t>в которой проработала до выхода на пенсию</w:t>
      </w:r>
      <w:r w:rsidRPr="00333BDF">
        <w:rPr>
          <w:rFonts w:ascii="Times New Roman" w:hAnsi="Times New Roman" w:cs="Times New Roman"/>
          <w:sz w:val="24"/>
          <w:szCs w:val="24"/>
        </w:rPr>
        <w:t xml:space="preserve">.  После выхода на пенсию </w:t>
      </w:r>
      <w:r w:rsidR="00751147" w:rsidRPr="00333BDF">
        <w:rPr>
          <w:rFonts w:ascii="Times New Roman" w:hAnsi="Times New Roman" w:cs="Times New Roman"/>
          <w:sz w:val="24"/>
          <w:szCs w:val="24"/>
        </w:rPr>
        <w:t xml:space="preserve">по состоянию здоровья </w:t>
      </w:r>
      <w:r w:rsidRPr="00333BDF">
        <w:rPr>
          <w:rFonts w:ascii="Times New Roman" w:hAnsi="Times New Roman" w:cs="Times New Roman"/>
          <w:sz w:val="24"/>
          <w:szCs w:val="24"/>
        </w:rPr>
        <w:t>работать</w:t>
      </w:r>
      <w:r w:rsidR="000B3CEB" w:rsidRPr="00333BDF">
        <w:rPr>
          <w:rFonts w:ascii="Times New Roman" w:hAnsi="Times New Roman" w:cs="Times New Roman"/>
          <w:sz w:val="24"/>
          <w:szCs w:val="24"/>
        </w:rPr>
        <w:t xml:space="preserve"> больше не </w:t>
      </w:r>
      <w:r w:rsidR="00751147" w:rsidRPr="00333BDF">
        <w:rPr>
          <w:rFonts w:ascii="Times New Roman" w:hAnsi="Times New Roman" w:cs="Times New Roman"/>
          <w:sz w:val="24"/>
          <w:szCs w:val="24"/>
        </w:rPr>
        <w:t>смогла</w:t>
      </w:r>
      <w:r w:rsidRPr="00333BDF">
        <w:rPr>
          <w:rFonts w:ascii="Times New Roman" w:hAnsi="Times New Roman" w:cs="Times New Roman"/>
          <w:sz w:val="24"/>
          <w:szCs w:val="24"/>
        </w:rPr>
        <w:t xml:space="preserve">».  </w:t>
      </w:r>
    </w:p>
    <w:p w:rsidR="000F0544" w:rsidRPr="00333BDF" w:rsidRDefault="00B87896" w:rsidP="00C7493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 xml:space="preserve">Военных наград у мамы </w:t>
      </w:r>
      <w:r w:rsidR="000C42AC" w:rsidRPr="00333BDF">
        <w:rPr>
          <w:rFonts w:ascii="Times New Roman" w:hAnsi="Times New Roman" w:cs="Times New Roman"/>
          <w:sz w:val="24"/>
          <w:szCs w:val="24"/>
        </w:rPr>
        <w:t>всего две</w:t>
      </w:r>
      <w:r w:rsidR="00751147" w:rsidRPr="00333BDF">
        <w:rPr>
          <w:rFonts w:ascii="Times New Roman" w:hAnsi="Times New Roman" w:cs="Times New Roman"/>
          <w:sz w:val="24"/>
          <w:szCs w:val="24"/>
        </w:rPr>
        <w:t xml:space="preserve">. </w:t>
      </w:r>
      <w:r w:rsidR="000C42AC"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751147" w:rsidRPr="00333BDF">
        <w:rPr>
          <w:rFonts w:ascii="Times New Roman" w:hAnsi="Times New Roman" w:cs="Times New Roman"/>
          <w:sz w:val="24"/>
          <w:szCs w:val="24"/>
        </w:rPr>
        <w:t>Э</w:t>
      </w:r>
      <w:r w:rsidRPr="00333BDF">
        <w:rPr>
          <w:rFonts w:ascii="Times New Roman" w:hAnsi="Times New Roman" w:cs="Times New Roman"/>
          <w:sz w:val="24"/>
          <w:szCs w:val="24"/>
        </w:rPr>
        <w:t>то медаль «За боевые заслуги», медаль «Над победой над Германией в Великой отечественной войне».</w:t>
      </w:r>
      <w:r w:rsidR="000C42AC" w:rsidRPr="00333BDF">
        <w:rPr>
          <w:rFonts w:ascii="Times New Roman" w:hAnsi="Times New Roman" w:cs="Times New Roman"/>
          <w:sz w:val="24"/>
          <w:szCs w:val="24"/>
        </w:rPr>
        <w:t xml:space="preserve"> Она была  н</w:t>
      </w:r>
      <w:r w:rsidRPr="00333BDF">
        <w:rPr>
          <w:rFonts w:ascii="Times New Roman" w:hAnsi="Times New Roman" w:cs="Times New Roman"/>
          <w:sz w:val="24"/>
          <w:szCs w:val="24"/>
        </w:rPr>
        <w:t>аграждена  юбилейными медалями</w:t>
      </w:r>
      <w:r w:rsidR="00C74938"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F36E31" w:rsidRPr="00333BDF">
        <w:rPr>
          <w:rFonts w:ascii="Times New Roman" w:hAnsi="Times New Roman" w:cs="Times New Roman"/>
          <w:sz w:val="24"/>
          <w:szCs w:val="24"/>
        </w:rPr>
        <w:t xml:space="preserve">и орденом Отечественной войны </w:t>
      </w:r>
      <w:r w:rsidR="00F36E31" w:rsidRPr="00333BD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36E31" w:rsidRPr="00333BDF">
        <w:rPr>
          <w:rFonts w:ascii="Times New Roman" w:hAnsi="Times New Roman" w:cs="Times New Roman"/>
          <w:sz w:val="24"/>
          <w:szCs w:val="24"/>
        </w:rPr>
        <w:t xml:space="preserve"> степени </w:t>
      </w:r>
      <w:r w:rsidR="00C74938" w:rsidRPr="00333BDF">
        <w:rPr>
          <w:rFonts w:ascii="Times New Roman" w:hAnsi="Times New Roman" w:cs="Times New Roman"/>
          <w:sz w:val="24"/>
          <w:szCs w:val="24"/>
        </w:rPr>
        <w:t>в честь Победы в Великой отечественной войне</w:t>
      </w:r>
      <w:r w:rsidR="00257F39" w:rsidRPr="00333BDF">
        <w:rPr>
          <w:rFonts w:ascii="Times New Roman" w:hAnsi="Times New Roman" w:cs="Times New Roman"/>
          <w:sz w:val="24"/>
          <w:szCs w:val="24"/>
        </w:rPr>
        <w:t xml:space="preserve"> 1941-1945гг.</w:t>
      </w:r>
      <w:r w:rsidRPr="00333BDF">
        <w:rPr>
          <w:rFonts w:ascii="Times New Roman" w:hAnsi="Times New Roman" w:cs="Times New Roman"/>
          <w:sz w:val="24"/>
          <w:szCs w:val="24"/>
        </w:rPr>
        <w:t>, медалью «За доблестный труд в ознам</w:t>
      </w:r>
      <w:r w:rsidR="000C42AC" w:rsidRPr="00333BDF">
        <w:rPr>
          <w:rFonts w:ascii="Times New Roman" w:hAnsi="Times New Roman" w:cs="Times New Roman"/>
          <w:sz w:val="24"/>
          <w:szCs w:val="24"/>
        </w:rPr>
        <w:t xml:space="preserve">еновании 100-летия В.И. Ленина», </w:t>
      </w:r>
      <w:r w:rsidR="005D3451" w:rsidRPr="00333BDF">
        <w:rPr>
          <w:rFonts w:ascii="Times New Roman" w:hAnsi="Times New Roman" w:cs="Times New Roman"/>
          <w:sz w:val="24"/>
          <w:szCs w:val="24"/>
        </w:rPr>
        <w:t xml:space="preserve">знаком «Победитель социалистического соревнования 1973 года», медалью «Ветеран труда» в 1978 году, </w:t>
      </w:r>
      <w:r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A72C55" w:rsidRPr="00333BDF">
        <w:rPr>
          <w:rFonts w:ascii="Times New Roman" w:hAnsi="Times New Roman" w:cs="Times New Roman"/>
          <w:sz w:val="24"/>
          <w:szCs w:val="24"/>
        </w:rPr>
        <w:t>в 1996 году присвоено звание</w:t>
      </w:r>
      <w:r w:rsidRPr="00333BDF">
        <w:rPr>
          <w:rFonts w:ascii="Times New Roman" w:hAnsi="Times New Roman" w:cs="Times New Roman"/>
          <w:sz w:val="24"/>
          <w:szCs w:val="24"/>
        </w:rPr>
        <w:t xml:space="preserve"> «Ветеран труда».</w:t>
      </w:r>
      <w:r w:rsidR="005D3451" w:rsidRPr="0033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651E" w:rsidRPr="00333BDF" w:rsidRDefault="0048320E" w:rsidP="00C7493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От</w:t>
      </w:r>
      <w:r w:rsidR="00F51163" w:rsidRPr="00333BDF">
        <w:rPr>
          <w:rFonts w:ascii="Times New Roman" w:hAnsi="Times New Roman" w:cs="Times New Roman"/>
          <w:sz w:val="24"/>
          <w:szCs w:val="24"/>
        </w:rPr>
        <w:t xml:space="preserve">ец </w:t>
      </w:r>
      <w:r w:rsidR="00430F56" w:rsidRPr="00333BDF">
        <w:rPr>
          <w:rFonts w:ascii="Times New Roman" w:hAnsi="Times New Roman" w:cs="Times New Roman"/>
          <w:sz w:val="24"/>
          <w:szCs w:val="24"/>
        </w:rPr>
        <w:t>б</w:t>
      </w:r>
      <w:r w:rsidRPr="00333BDF">
        <w:rPr>
          <w:rFonts w:ascii="Times New Roman" w:hAnsi="Times New Roman" w:cs="Times New Roman"/>
          <w:sz w:val="24"/>
          <w:szCs w:val="24"/>
        </w:rPr>
        <w:t>ыл призван в армию</w:t>
      </w:r>
      <w:r w:rsidR="0093225E">
        <w:rPr>
          <w:rFonts w:ascii="Times New Roman" w:hAnsi="Times New Roman" w:cs="Times New Roman"/>
          <w:sz w:val="24"/>
          <w:szCs w:val="24"/>
        </w:rPr>
        <w:t xml:space="preserve"> за месяц до исполнения восемнадцати лет -</w:t>
      </w:r>
      <w:r w:rsidRPr="00333BDF">
        <w:rPr>
          <w:rFonts w:ascii="Times New Roman" w:hAnsi="Times New Roman" w:cs="Times New Roman"/>
          <w:sz w:val="24"/>
          <w:szCs w:val="24"/>
        </w:rPr>
        <w:t xml:space="preserve"> первого марта 1943 года, демобилизован – 30 мая 1946 года. Окончив ускоренный курс первого Саратовского танкового училища по профилю – танковый техник, в ноябре 1944 года </w:t>
      </w:r>
      <w:r w:rsidR="00F51163" w:rsidRPr="00333BDF">
        <w:rPr>
          <w:rFonts w:ascii="Times New Roman" w:hAnsi="Times New Roman" w:cs="Times New Roman"/>
          <w:sz w:val="24"/>
          <w:szCs w:val="24"/>
        </w:rPr>
        <w:t xml:space="preserve">в звании младшего лейтенанта </w:t>
      </w:r>
      <w:r w:rsidRPr="00333BDF">
        <w:rPr>
          <w:rFonts w:ascii="Times New Roman" w:hAnsi="Times New Roman" w:cs="Times New Roman"/>
          <w:sz w:val="24"/>
          <w:szCs w:val="24"/>
        </w:rPr>
        <w:t xml:space="preserve">был </w:t>
      </w:r>
      <w:r w:rsidR="000F0544" w:rsidRPr="00333BDF">
        <w:rPr>
          <w:rFonts w:ascii="Times New Roman" w:hAnsi="Times New Roman" w:cs="Times New Roman"/>
          <w:sz w:val="24"/>
          <w:szCs w:val="24"/>
        </w:rPr>
        <w:t>нап</w:t>
      </w:r>
      <w:r w:rsidRPr="00333BDF">
        <w:rPr>
          <w:rFonts w:ascii="Times New Roman" w:hAnsi="Times New Roman" w:cs="Times New Roman"/>
          <w:sz w:val="24"/>
          <w:szCs w:val="24"/>
        </w:rPr>
        <w:t>равлен</w:t>
      </w:r>
      <w:r w:rsidR="000F0544" w:rsidRPr="00333BDF">
        <w:rPr>
          <w:rFonts w:ascii="Times New Roman" w:hAnsi="Times New Roman" w:cs="Times New Roman"/>
          <w:sz w:val="24"/>
          <w:szCs w:val="24"/>
        </w:rPr>
        <w:t xml:space="preserve"> на фронт</w:t>
      </w:r>
      <w:r w:rsidR="00D12D18" w:rsidRPr="00333BDF">
        <w:rPr>
          <w:rFonts w:ascii="Times New Roman" w:hAnsi="Times New Roman" w:cs="Times New Roman"/>
          <w:sz w:val="24"/>
          <w:szCs w:val="24"/>
        </w:rPr>
        <w:t xml:space="preserve"> командиром танка</w:t>
      </w:r>
      <w:r w:rsidR="000F0544" w:rsidRPr="00333BDF">
        <w:rPr>
          <w:rFonts w:ascii="Times New Roman" w:hAnsi="Times New Roman" w:cs="Times New Roman"/>
          <w:sz w:val="24"/>
          <w:szCs w:val="24"/>
        </w:rPr>
        <w:t>. Второй Украинский фронт после</w:t>
      </w:r>
      <w:r w:rsidR="00D12D18" w:rsidRPr="00333BDF">
        <w:rPr>
          <w:rFonts w:ascii="Times New Roman" w:hAnsi="Times New Roman" w:cs="Times New Roman"/>
          <w:sz w:val="24"/>
          <w:szCs w:val="24"/>
        </w:rPr>
        <w:t xml:space="preserve"> летней наступательной </w:t>
      </w:r>
      <w:r w:rsidR="000F0544" w:rsidRPr="00333BDF">
        <w:rPr>
          <w:rFonts w:ascii="Times New Roman" w:hAnsi="Times New Roman" w:cs="Times New Roman"/>
          <w:sz w:val="24"/>
          <w:szCs w:val="24"/>
        </w:rPr>
        <w:t xml:space="preserve"> Ясско-Киш</w:t>
      </w:r>
      <w:r w:rsidR="00D12D18" w:rsidRPr="00333BDF">
        <w:rPr>
          <w:rFonts w:ascii="Times New Roman" w:hAnsi="Times New Roman" w:cs="Times New Roman"/>
          <w:sz w:val="24"/>
          <w:szCs w:val="24"/>
        </w:rPr>
        <w:t>и</w:t>
      </w:r>
      <w:r w:rsidR="000F0544" w:rsidRPr="00333BDF">
        <w:rPr>
          <w:rFonts w:ascii="Times New Roman" w:hAnsi="Times New Roman" w:cs="Times New Roman"/>
          <w:sz w:val="24"/>
          <w:szCs w:val="24"/>
        </w:rPr>
        <w:t xml:space="preserve">нёвской операции вёл </w:t>
      </w:r>
      <w:r w:rsidR="00D12D18" w:rsidRPr="00333BDF">
        <w:rPr>
          <w:rFonts w:ascii="Times New Roman" w:hAnsi="Times New Roman" w:cs="Times New Roman"/>
          <w:sz w:val="24"/>
          <w:szCs w:val="24"/>
        </w:rPr>
        <w:t xml:space="preserve">жесткие и кровопролитные бои за столицу Венгрии Будапешт. В ноябре 1944 года немцы оказывали особое упорное сопротивление, перебросив из района </w:t>
      </w:r>
      <w:proofErr w:type="spellStart"/>
      <w:r w:rsidR="00D12D18" w:rsidRPr="00333BDF">
        <w:rPr>
          <w:rFonts w:ascii="Times New Roman" w:hAnsi="Times New Roman" w:cs="Times New Roman"/>
          <w:sz w:val="24"/>
          <w:szCs w:val="24"/>
        </w:rPr>
        <w:t>Мишкольца</w:t>
      </w:r>
      <w:proofErr w:type="spellEnd"/>
      <w:r w:rsidR="00D12D18" w:rsidRPr="00333BDF">
        <w:rPr>
          <w:rFonts w:ascii="Times New Roman" w:hAnsi="Times New Roman" w:cs="Times New Roman"/>
          <w:sz w:val="24"/>
          <w:szCs w:val="24"/>
        </w:rPr>
        <w:t xml:space="preserve"> три танковых и одну механизированную дивизии. В декабре 1944 года советские войска предприняли новую попытку наступления на Будапешт. </w:t>
      </w:r>
      <w:r w:rsidR="000F0544"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D12D18" w:rsidRPr="00333BDF">
        <w:rPr>
          <w:rFonts w:ascii="Times New Roman" w:hAnsi="Times New Roman" w:cs="Times New Roman"/>
          <w:sz w:val="24"/>
          <w:szCs w:val="24"/>
        </w:rPr>
        <w:t xml:space="preserve">Как пишут историки: «В январе 1945 года в Будапеште немцы сосредоточили 13 танковых, 2 моторизованные дивизии и </w:t>
      </w:r>
      <w:proofErr w:type="spellStart"/>
      <w:r w:rsidR="00D12D18" w:rsidRPr="00333BDF">
        <w:rPr>
          <w:rFonts w:ascii="Times New Roman" w:hAnsi="Times New Roman" w:cs="Times New Roman"/>
          <w:sz w:val="24"/>
          <w:szCs w:val="24"/>
        </w:rPr>
        <w:t>мотобригад</w:t>
      </w:r>
      <w:r w:rsidR="00430F56" w:rsidRPr="00333BDF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D12D18" w:rsidRPr="00333BDF">
        <w:rPr>
          <w:rFonts w:ascii="Times New Roman" w:hAnsi="Times New Roman" w:cs="Times New Roman"/>
          <w:sz w:val="24"/>
          <w:szCs w:val="24"/>
        </w:rPr>
        <w:t xml:space="preserve">, на некоторых участках плотность </w:t>
      </w:r>
      <w:r w:rsidR="005D7001" w:rsidRPr="00333BDF">
        <w:rPr>
          <w:rFonts w:ascii="Times New Roman" w:hAnsi="Times New Roman" w:cs="Times New Roman"/>
          <w:sz w:val="24"/>
          <w:szCs w:val="24"/>
        </w:rPr>
        <w:t>достигала 50 – 60 танков на один километр фронта.</w:t>
      </w:r>
      <w:r w:rsidR="00F51163"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5D7001" w:rsidRPr="00333BDF">
        <w:rPr>
          <w:rFonts w:ascii="Times New Roman" w:hAnsi="Times New Roman" w:cs="Times New Roman"/>
          <w:sz w:val="24"/>
          <w:szCs w:val="24"/>
        </w:rPr>
        <w:t>108 дней шла Будапештская наступательная операция, в результате которой сдалось свыше 138 тысяч солдат и офицеров</w:t>
      </w:r>
      <w:r w:rsidR="005B0A01" w:rsidRPr="00333BDF">
        <w:rPr>
          <w:rFonts w:ascii="Times New Roman" w:hAnsi="Times New Roman" w:cs="Times New Roman"/>
          <w:sz w:val="24"/>
          <w:szCs w:val="24"/>
        </w:rPr>
        <w:t>»</w:t>
      </w:r>
      <w:r w:rsidR="005D7001" w:rsidRPr="00333BDF">
        <w:rPr>
          <w:rFonts w:ascii="Times New Roman" w:hAnsi="Times New Roman" w:cs="Times New Roman"/>
          <w:sz w:val="24"/>
          <w:szCs w:val="24"/>
        </w:rPr>
        <w:t xml:space="preserve">. Отец участвовал в освобождении восточной части города Буда в районе </w:t>
      </w:r>
      <w:proofErr w:type="spellStart"/>
      <w:r w:rsidR="005D7001" w:rsidRPr="00333BDF">
        <w:rPr>
          <w:rFonts w:ascii="Times New Roman" w:hAnsi="Times New Roman" w:cs="Times New Roman"/>
          <w:sz w:val="24"/>
          <w:szCs w:val="24"/>
        </w:rPr>
        <w:t>Секешфехервара</w:t>
      </w:r>
      <w:proofErr w:type="spellEnd"/>
      <w:r w:rsidR="005D7001" w:rsidRPr="00333BDF">
        <w:rPr>
          <w:rFonts w:ascii="Times New Roman" w:hAnsi="Times New Roman" w:cs="Times New Roman"/>
          <w:sz w:val="24"/>
          <w:szCs w:val="24"/>
        </w:rPr>
        <w:t xml:space="preserve"> и озера Балатон.  </w:t>
      </w:r>
      <w:r w:rsidR="000F0544"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6F7149" w:rsidRPr="00333BDF">
        <w:rPr>
          <w:rFonts w:ascii="Times New Roman" w:hAnsi="Times New Roman" w:cs="Times New Roman"/>
          <w:sz w:val="24"/>
          <w:szCs w:val="24"/>
        </w:rPr>
        <w:t xml:space="preserve">  </w:t>
      </w:r>
      <w:r w:rsidR="00194F3B">
        <w:rPr>
          <w:rFonts w:ascii="Times New Roman" w:hAnsi="Times New Roman" w:cs="Times New Roman"/>
          <w:sz w:val="24"/>
          <w:szCs w:val="24"/>
        </w:rPr>
        <w:t>Закончил войну в Будапеште.</w:t>
      </w:r>
      <w:r w:rsidR="00F51163" w:rsidRPr="00333BD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74938" w:rsidRDefault="005D7001" w:rsidP="00C7493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Летом 1945</w:t>
      </w:r>
      <w:r w:rsidR="00BA4479">
        <w:rPr>
          <w:rFonts w:ascii="Times New Roman" w:hAnsi="Times New Roman" w:cs="Times New Roman"/>
          <w:sz w:val="24"/>
          <w:szCs w:val="24"/>
        </w:rPr>
        <w:t xml:space="preserve"> </w:t>
      </w:r>
      <w:r w:rsidRPr="00333BDF">
        <w:rPr>
          <w:rFonts w:ascii="Times New Roman" w:hAnsi="Times New Roman" w:cs="Times New Roman"/>
          <w:sz w:val="24"/>
          <w:szCs w:val="24"/>
        </w:rPr>
        <w:t>года 21 гвардейская танковая бригада пятого гвардейского корпуса</w:t>
      </w:r>
      <w:r w:rsidR="00F5651E" w:rsidRPr="00333BDF">
        <w:rPr>
          <w:rFonts w:ascii="Times New Roman" w:hAnsi="Times New Roman" w:cs="Times New Roman"/>
          <w:sz w:val="24"/>
          <w:szCs w:val="24"/>
        </w:rPr>
        <w:t xml:space="preserve"> шестой гвардейской танковой армии была переброшена по железной дороге на восток и передана в состав Забайкальского фронта.</w:t>
      </w:r>
      <w:r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F51163" w:rsidRPr="00333BDF">
        <w:rPr>
          <w:rFonts w:ascii="Times New Roman" w:hAnsi="Times New Roman" w:cs="Times New Roman"/>
          <w:sz w:val="24"/>
          <w:szCs w:val="24"/>
        </w:rPr>
        <w:t xml:space="preserve">С августа по сентябрь 1945 года </w:t>
      </w:r>
      <w:r w:rsidR="00F5651E" w:rsidRPr="00333BDF">
        <w:rPr>
          <w:rFonts w:ascii="Times New Roman" w:hAnsi="Times New Roman" w:cs="Times New Roman"/>
          <w:sz w:val="24"/>
          <w:szCs w:val="24"/>
        </w:rPr>
        <w:t xml:space="preserve">отец </w:t>
      </w:r>
      <w:r w:rsidR="00F51163" w:rsidRPr="00333BDF">
        <w:rPr>
          <w:rFonts w:ascii="Times New Roman" w:hAnsi="Times New Roman" w:cs="Times New Roman"/>
          <w:sz w:val="24"/>
          <w:szCs w:val="24"/>
        </w:rPr>
        <w:t xml:space="preserve">участвовал </w:t>
      </w:r>
      <w:r w:rsidR="00F5651E" w:rsidRPr="00333BD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F5651E" w:rsidRPr="00333BDF">
        <w:rPr>
          <w:rFonts w:ascii="Times New Roman" w:hAnsi="Times New Roman" w:cs="Times New Roman"/>
          <w:sz w:val="24"/>
          <w:szCs w:val="24"/>
        </w:rPr>
        <w:t>Хингано-Мукденской</w:t>
      </w:r>
      <w:proofErr w:type="spellEnd"/>
      <w:r w:rsidR="00F5651E" w:rsidRPr="00333BDF">
        <w:rPr>
          <w:rFonts w:ascii="Times New Roman" w:hAnsi="Times New Roman" w:cs="Times New Roman"/>
          <w:sz w:val="24"/>
          <w:szCs w:val="24"/>
        </w:rPr>
        <w:t xml:space="preserve"> наступательной операции, результатом которой стало </w:t>
      </w:r>
      <w:r w:rsidR="00F51163" w:rsidRPr="00333BDF">
        <w:rPr>
          <w:rFonts w:ascii="Times New Roman" w:hAnsi="Times New Roman" w:cs="Times New Roman"/>
          <w:sz w:val="24"/>
          <w:szCs w:val="24"/>
        </w:rPr>
        <w:t>освобождени</w:t>
      </w:r>
      <w:r w:rsidR="00F5651E" w:rsidRPr="00333BDF">
        <w:rPr>
          <w:rFonts w:ascii="Times New Roman" w:hAnsi="Times New Roman" w:cs="Times New Roman"/>
          <w:sz w:val="24"/>
          <w:szCs w:val="24"/>
        </w:rPr>
        <w:t>е</w:t>
      </w:r>
      <w:r w:rsidR="00F51163"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F5651E" w:rsidRPr="00333BDF">
        <w:rPr>
          <w:rFonts w:ascii="Times New Roman" w:hAnsi="Times New Roman" w:cs="Times New Roman"/>
          <w:sz w:val="24"/>
          <w:szCs w:val="24"/>
        </w:rPr>
        <w:t xml:space="preserve">Маньчжурии от </w:t>
      </w:r>
      <w:proofErr w:type="spellStart"/>
      <w:r w:rsidR="00F5651E" w:rsidRPr="00333BDF">
        <w:rPr>
          <w:rFonts w:ascii="Times New Roman" w:hAnsi="Times New Roman" w:cs="Times New Roman"/>
          <w:sz w:val="24"/>
          <w:szCs w:val="24"/>
        </w:rPr>
        <w:t>Квантунской</w:t>
      </w:r>
      <w:proofErr w:type="spellEnd"/>
      <w:r w:rsidR="00F5651E" w:rsidRPr="00333BDF">
        <w:rPr>
          <w:rFonts w:ascii="Times New Roman" w:hAnsi="Times New Roman" w:cs="Times New Roman"/>
          <w:sz w:val="24"/>
          <w:szCs w:val="24"/>
        </w:rPr>
        <w:t xml:space="preserve"> армии. </w:t>
      </w:r>
    </w:p>
    <w:p w:rsidR="00194F3B" w:rsidRPr="00333BDF" w:rsidRDefault="00194F3B" w:rsidP="00C74938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время участия в боевых действиях </w:t>
      </w:r>
      <w:r w:rsidR="00714546">
        <w:rPr>
          <w:rFonts w:ascii="Times New Roman" w:hAnsi="Times New Roman" w:cs="Times New Roman"/>
          <w:sz w:val="24"/>
          <w:szCs w:val="24"/>
        </w:rPr>
        <w:t xml:space="preserve">отец </w:t>
      </w:r>
      <w:r>
        <w:rPr>
          <w:rFonts w:ascii="Times New Roman" w:hAnsi="Times New Roman" w:cs="Times New Roman"/>
          <w:sz w:val="24"/>
          <w:szCs w:val="24"/>
        </w:rPr>
        <w:t>был</w:t>
      </w:r>
      <w:r w:rsidRPr="00333BDF">
        <w:rPr>
          <w:rFonts w:ascii="Times New Roman" w:hAnsi="Times New Roman" w:cs="Times New Roman"/>
          <w:sz w:val="24"/>
          <w:szCs w:val="24"/>
        </w:rPr>
        <w:t xml:space="preserve"> ранен, контужен. Из выписки военно-врачебной комиссии </w:t>
      </w:r>
      <w:proofErr w:type="spellStart"/>
      <w:r w:rsidRPr="00333BDF">
        <w:rPr>
          <w:rFonts w:ascii="Times New Roman" w:hAnsi="Times New Roman" w:cs="Times New Roman"/>
          <w:sz w:val="24"/>
          <w:szCs w:val="24"/>
        </w:rPr>
        <w:t>КСибВО</w:t>
      </w:r>
      <w:proofErr w:type="spellEnd"/>
      <w:r w:rsidRPr="00333BDF">
        <w:rPr>
          <w:rFonts w:ascii="Times New Roman" w:hAnsi="Times New Roman" w:cs="Times New Roman"/>
          <w:sz w:val="24"/>
          <w:szCs w:val="24"/>
        </w:rPr>
        <w:t xml:space="preserve"> от 14 августа 1992 года: «Рубцы в области нижней челюсти слева, на правом предплечье, на спине, на левой стопе, которые образовались в результате заживления ран после осколочного ранения, полученного при защите СССР».</w:t>
      </w:r>
    </w:p>
    <w:p w:rsidR="00C74938" w:rsidRPr="00333BDF" w:rsidRDefault="002E08F5" w:rsidP="00C74F4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 xml:space="preserve">Был награждён медалями   «За победу над Германией в Великой </w:t>
      </w:r>
      <w:r w:rsidR="00BA4479">
        <w:rPr>
          <w:rFonts w:ascii="Times New Roman" w:hAnsi="Times New Roman" w:cs="Times New Roman"/>
          <w:sz w:val="24"/>
          <w:szCs w:val="24"/>
        </w:rPr>
        <w:t>О</w:t>
      </w:r>
      <w:r w:rsidRPr="00333BDF">
        <w:rPr>
          <w:rFonts w:ascii="Times New Roman" w:hAnsi="Times New Roman" w:cs="Times New Roman"/>
          <w:sz w:val="24"/>
          <w:szCs w:val="24"/>
        </w:rPr>
        <w:t xml:space="preserve">течественной войне»  и  «За победу над Японией»,  юбилейными медалями </w:t>
      </w:r>
      <w:r w:rsidR="00F5651E" w:rsidRPr="00333BDF">
        <w:rPr>
          <w:rFonts w:ascii="Times New Roman" w:hAnsi="Times New Roman" w:cs="Times New Roman"/>
          <w:sz w:val="24"/>
          <w:szCs w:val="24"/>
        </w:rPr>
        <w:t xml:space="preserve">и орденом Отечественной войны </w:t>
      </w:r>
      <w:r w:rsidR="00F5651E" w:rsidRPr="00333BD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F5651E" w:rsidRPr="00333BDF">
        <w:rPr>
          <w:rFonts w:ascii="Times New Roman" w:hAnsi="Times New Roman" w:cs="Times New Roman"/>
          <w:sz w:val="24"/>
          <w:szCs w:val="24"/>
        </w:rPr>
        <w:t xml:space="preserve"> степени </w:t>
      </w:r>
      <w:r w:rsidRPr="00333BDF">
        <w:rPr>
          <w:rFonts w:ascii="Times New Roman" w:hAnsi="Times New Roman" w:cs="Times New Roman"/>
          <w:sz w:val="24"/>
          <w:szCs w:val="24"/>
        </w:rPr>
        <w:t>в честь Победы в Великой отечественной войне 1941-1945гг.,</w:t>
      </w:r>
      <w:r w:rsidR="00A72C55" w:rsidRPr="00333BDF">
        <w:rPr>
          <w:rFonts w:ascii="Times New Roman" w:hAnsi="Times New Roman" w:cs="Times New Roman"/>
          <w:sz w:val="24"/>
          <w:szCs w:val="24"/>
        </w:rPr>
        <w:t xml:space="preserve"> знаком «25 лет Победы в Великой отечественной войне»,</w:t>
      </w:r>
      <w:r w:rsidRPr="00333BDF">
        <w:rPr>
          <w:rFonts w:ascii="Times New Roman" w:hAnsi="Times New Roman" w:cs="Times New Roman"/>
          <w:sz w:val="24"/>
          <w:szCs w:val="24"/>
        </w:rPr>
        <w:t xml:space="preserve"> а также юбилейными медалями Вооружённых сил СССР.  </w:t>
      </w:r>
    </w:p>
    <w:p w:rsidR="00C74F40" w:rsidRPr="00333BDF" w:rsidRDefault="00C74938" w:rsidP="00430F5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lastRenderedPageBreak/>
        <w:t>С середины пятидесятых до января 1995 года работал на разных предприятиях города Топки Кемеровской области: на Западно-Сибирской железной дороге,</w:t>
      </w:r>
      <w:r w:rsidR="00257F39" w:rsidRPr="00333BDF">
        <w:rPr>
          <w:rFonts w:ascii="Times New Roman" w:hAnsi="Times New Roman" w:cs="Times New Roman"/>
          <w:sz w:val="24"/>
          <w:szCs w:val="24"/>
        </w:rPr>
        <w:t xml:space="preserve"> на Кемеровской железной дороге, </w:t>
      </w:r>
      <w:r w:rsidRPr="00333BDF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333BDF">
        <w:rPr>
          <w:rFonts w:ascii="Times New Roman" w:hAnsi="Times New Roman" w:cs="Times New Roman"/>
          <w:sz w:val="24"/>
          <w:szCs w:val="24"/>
        </w:rPr>
        <w:t>Топкинском</w:t>
      </w:r>
      <w:proofErr w:type="spellEnd"/>
      <w:r w:rsidRPr="00333BDF">
        <w:rPr>
          <w:rFonts w:ascii="Times New Roman" w:hAnsi="Times New Roman" w:cs="Times New Roman"/>
          <w:sz w:val="24"/>
          <w:szCs w:val="24"/>
        </w:rPr>
        <w:t xml:space="preserve"> механическом заводе, в пожарной охране.</w:t>
      </w:r>
      <w:r w:rsidR="00C74F40" w:rsidRPr="00333BDF">
        <w:rPr>
          <w:rFonts w:ascii="Times New Roman" w:hAnsi="Times New Roman" w:cs="Times New Roman"/>
          <w:sz w:val="24"/>
          <w:szCs w:val="24"/>
        </w:rPr>
        <w:t xml:space="preserve"> Как активный участник социалистических соревнований </w:t>
      </w:r>
      <w:r w:rsidR="00257F39" w:rsidRPr="00333BDF">
        <w:rPr>
          <w:rFonts w:ascii="Times New Roman" w:hAnsi="Times New Roman" w:cs="Times New Roman"/>
          <w:sz w:val="24"/>
          <w:szCs w:val="24"/>
        </w:rPr>
        <w:t>награжд</w:t>
      </w:r>
      <w:r w:rsidR="00194F3B">
        <w:rPr>
          <w:rFonts w:ascii="Times New Roman" w:hAnsi="Times New Roman" w:cs="Times New Roman"/>
          <w:sz w:val="24"/>
          <w:szCs w:val="24"/>
        </w:rPr>
        <w:t>ался</w:t>
      </w:r>
      <w:r w:rsidR="00C74F40" w:rsidRPr="00333BDF">
        <w:rPr>
          <w:rFonts w:ascii="Times New Roman" w:hAnsi="Times New Roman" w:cs="Times New Roman"/>
          <w:sz w:val="24"/>
          <w:szCs w:val="24"/>
        </w:rPr>
        <w:t xml:space="preserve"> Почётными грамотами предприятий с вручением денежных премий. За изобретения и рационализаторские предложения, а так же за создание и внедрение новой техники </w:t>
      </w:r>
      <w:r w:rsidR="00194F3B">
        <w:rPr>
          <w:rFonts w:ascii="Times New Roman" w:hAnsi="Times New Roman" w:cs="Times New Roman"/>
          <w:sz w:val="24"/>
          <w:szCs w:val="24"/>
        </w:rPr>
        <w:t xml:space="preserve">неоднократно </w:t>
      </w:r>
      <w:r w:rsidR="00C74F40" w:rsidRPr="00333BDF">
        <w:rPr>
          <w:rFonts w:ascii="Times New Roman" w:hAnsi="Times New Roman" w:cs="Times New Roman"/>
          <w:sz w:val="24"/>
          <w:szCs w:val="24"/>
        </w:rPr>
        <w:t xml:space="preserve">поощрялся денежными премиями. В </w:t>
      </w:r>
      <w:r w:rsidR="00257F39" w:rsidRPr="00333BDF">
        <w:rPr>
          <w:rFonts w:ascii="Times New Roman" w:hAnsi="Times New Roman" w:cs="Times New Roman"/>
          <w:sz w:val="24"/>
          <w:szCs w:val="24"/>
        </w:rPr>
        <w:t xml:space="preserve"> 1985 году награждён медалью</w:t>
      </w:r>
      <w:r w:rsidR="00C74F40" w:rsidRPr="00333BDF">
        <w:rPr>
          <w:rFonts w:ascii="Times New Roman" w:hAnsi="Times New Roman" w:cs="Times New Roman"/>
          <w:sz w:val="24"/>
          <w:szCs w:val="24"/>
        </w:rPr>
        <w:t xml:space="preserve"> «Ветеран труда»</w:t>
      </w:r>
      <w:r w:rsidR="00257F39" w:rsidRPr="00333BDF">
        <w:rPr>
          <w:rFonts w:ascii="Times New Roman" w:hAnsi="Times New Roman" w:cs="Times New Roman"/>
          <w:sz w:val="24"/>
          <w:szCs w:val="24"/>
        </w:rPr>
        <w:t>.</w:t>
      </w:r>
    </w:p>
    <w:p w:rsidR="00935F8F" w:rsidRPr="00333BDF" w:rsidRDefault="00935F8F" w:rsidP="00430F5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В моей памяти остались скупые фрагменты рассказов родителей  о событиях тех дней. Наверное, слишком тяжелы</w:t>
      </w:r>
      <w:r w:rsidR="005B0A01" w:rsidRPr="00333BDF">
        <w:rPr>
          <w:rFonts w:ascii="Times New Roman" w:hAnsi="Times New Roman" w:cs="Times New Roman"/>
          <w:sz w:val="24"/>
          <w:szCs w:val="24"/>
        </w:rPr>
        <w:t>ми</w:t>
      </w:r>
      <w:r w:rsidRPr="00333BDF">
        <w:rPr>
          <w:rFonts w:ascii="Times New Roman" w:hAnsi="Times New Roman" w:cs="Times New Roman"/>
          <w:sz w:val="24"/>
          <w:szCs w:val="24"/>
        </w:rPr>
        <w:t xml:space="preserve"> были </w:t>
      </w:r>
      <w:r w:rsidR="00430F56" w:rsidRPr="00333BDF">
        <w:rPr>
          <w:rFonts w:ascii="Times New Roman" w:hAnsi="Times New Roman" w:cs="Times New Roman"/>
          <w:sz w:val="24"/>
          <w:szCs w:val="24"/>
        </w:rPr>
        <w:t>для них</w:t>
      </w:r>
      <w:r w:rsidRPr="00333BDF">
        <w:rPr>
          <w:rFonts w:ascii="Times New Roman" w:hAnsi="Times New Roman" w:cs="Times New Roman"/>
          <w:sz w:val="24"/>
          <w:szCs w:val="24"/>
        </w:rPr>
        <w:t xml:space="preserve"> воспоминания. </w:t>
      </w:r>
      <w:r w:rsidR="00A27F93" w:rsidRPr="00333BDF">
        <w:rPr>
          <w:rFonts w:ascii="Times New Roman" w:hAnsi="Times New Roman" w:cs="Times New Roman"/>
          <w:sz w:val="24"/>
          <w:szCs w:val="24"/>
        </w:rPr>
        <w:t>Как</w:t>
      </w:r>
      <w:r w:rsidR="00430F56" w:rsidRPr="00333BDF">
        <w:rPr>
          <w:rFonts w:ascii="Times New Roman" w:hAnsi="Times New Roman" w:cs="Times New Roman"/>
          <w:sz w:val="24"/>
          <w:szCs w:val="24"/>
        </w:rPr>
        <w:t>-то перед очередным Днем Победы</w:t>
      </w:r>
      <w:r w:rsidR="00A27F93" w:rsidRPr="00333BDF">
        <w:rPr>
          <w:rFonts w:ascii="Times New Roman" w:hAnsi="Times New Roman" w:cs="Times New Roman"/>
          <w:sz w:val="24"/>
          <w:szCs w:val="24"/>
        </w:rPr>
        <w:t xml:space="preserve"> по телевизору показывали </w:t>
      </w:r>
      <w:r w:rsidRPr="00333BDF">
        <w:rPr>
          <w:rFonts w:ascii="Times New Roman" w:hAnsi="Times New Roman" w:cs="Times New Roman"/>
          <w:sz w:val="24"/>
          <w:szCs w:val="24"/>
        </w:rPr>
        <w:t xml:space="preserve"> художественный фильм о взятии Будапешта</w:t>
      </w:r>
      <w:r w:rsidR="00A27F93" w:rsidRPr="00333BDF">
        <w:rPr>
          <w:rFonts w:ascii="Times New Roman" w:hAnsi="Times New Roman" w:cs="Times New Roman"/>
          <w:sz w:val="24"/>
          <w:szCs w:val="24"/>
        </w:rPr>
        <w:t>. Увидев эпизод с красным куполом парашюта</w:t>
      </w:r>
      <w:r w:rsidR="000A3707" w:rsidRPr="00333BDF">
        <w:rPr>
          <w:rFonts w:ascii="Times New Roman" w:hAnsi="Times New Roman" w:cs="Times New Roman"/>
          <w:sz w:val="24"/>
          <w:szCs w:val="24"/>
        </w:rPr>
        <w:t>, отец прокомментировал: «Да, так и было</w:t>
      </w:r>
      <w:r w:rsidR="00A27F93" w:rsidRPr="00333BDF">
        <w:rPr>
          <w:rFonts w:ascii="Times New Roman" w:hAnsi="Times New Roman" w:cs="Times New Roman"/>
          <w:sz w:val="24"/>
          <w:szCs w:val="24"/>
        </w:rPr>
        <w:t xml:space="preserve">. </w:t>
      </w:r>
      <w:r w:rsidR="000A3707" w:rsidRPr="00333BDF">
        <w:rPr>
          <w:rFonts w:ascii="Times New Roman" w:hAnsi="Times New Roman" w:cs="Times New Roman"/>
          <w:sz w:val="24"/>
          <w:szCs w:val="24"/>
        </w:rPr>
        <w:t xml:space="preserve">Немцы сбросили груз с самолёта, а парашют зацепился за шпиль здания и несколько дней развевался как </w:t>
      </w:r>
      <w:r w:rsidR="00194F3B">
        <w:rPr>
          <w:rFonts w:ascii="Times New Roman" w:hAnsi="Times New Roman" w:cs="Times New Roman"/>
          <w:sz w:val="24"/>
          <w:szCs w:val="24"/>
        </w:rPr>
        <w:t>флаг</w:t>
      </w:r>
      <w:r w:rsidR="000A3707" w:rsidRPr="00333BDF">
        <w:rPr>
          <w:rFonts w:ascii="Times New Roman" w:hAnsi="Times New Roman" w:cs="Times New Roman"/>
          <w:sz w:val="24"/>
          <w:szCs w:val="24"/>
        </w:rPr>
        <w:t xml:space="preserve">». Он очень хотел побывать на месте сражения, увидеть восстановленные красивые места, где шли </w:t>
      </w:r>
      <w:r w:rsidR="005B0A01" w:rsidRPr="00333BDF">
        <w:rPr>
          <w:rFonts w:ascii="Times New Roman" w:hAnsi="Times New Roman" w:cs="Times New Roman"/>
          <w:sz w:val="24"/>
          <w:szCs w:val="24"/>
        </w:rPr>
        <w:t xml:space="preserve">жестокие и </w:t>
      </w:r>
      <w:r w:rsidR="000A3707" w:rsidRPr="00333BDF">
        <w:rPr>
          <w:rFonts w:ascii="Times New Roman" w:hAnsi="Times New Roman" w:cs="Times New Roman"/>
          <w:sz w:val="24"/>
          <w:szCs w:val="24"/>
        </w:rPr>
        <w:t xml:space="preserve">кровавые бои.  </w:t>
      </w:r>
    </w:p>
    <w:p w:rsidR="00333BDF" w:rsidRDefault="00194F3B" w:rsidP="00430F5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Однажды я прочитала строки поэта-фронтовика </w:t>
      </w:r>
      <w:r w:rsidR="00430F56" w:rsidRPr="00333BDF">
        <w:rPr>
          <w:rFonts w:ascii="Times New Roman" w:hAnsi="Times New Roman" w:cs="Times New Roman"/>
          <w:sz w:val="24"/>
          <w:szCs w:val="24"/>
        </w:rPr>
        <w:t>А.М. Небогатов</w:t>
      </w:r>
      <w:r>
        <w:rPr>
          <w:rFonts w:ascii="Times New Roman" w:hAnsi="Times New Roman" w:cs="Times New Roman"/>
          <w:sz w:val="24"/>
          <w:szCs w:val="24"/>
        </w:rPr>
        <w:t>а:</w:t>
      </w:r>
    </w:p>
    <w:p w:rsidR="00430F56" w:rsidRPr="00333BDF" w:rsidRDefault="00E76DD2" w:rsidP="00714546">
      <w:pPr>
        <w:spacing w:after="0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«…Был первый день войны.</w:t>
      </w:r>
    </w:p>
    <w:p w:rsidR="00714546" w:rsidRDefault="00333BDF" w:rsidP="00333BD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14546">
        <w:rPr>
          <w:rFonts w:ascii="Times New Roman" w:hAnsi="Times New Roman" w:cs="Times New Roman"/>
          <w:sz w:val="24"/>
          <w:szCs w:val="24"/>
        </w:rPr>
        <w:tab/>
      </w:r>
      <w:r w:rsidR="00C12CE6" w:rsidRPr="00333BDF">
        <w:rPr>
          <w:rFonts w:ascii="Times New Roman" w:hAnsi="Times New Roman" w:cs="Times New Roman"/>
          <w:sz w:val="24"/>
          <w:szCs w:val="24"/>
        </w:rPr>
        <w:t>И первый он,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76DD2" w:rsidRPr="00333BDF">
        <w:rPr>
          <w:rFonts w:ascii="Times New Roman" w:hAnsi="Times New Roman" w:cs="Times New Roman"/>
          <w:sz w:val="24"/>
          <w:szCs w:val="24"/>
        </w:rPr>
        <w:tab/>
      </w:r>
      <w:r w:rsidR="00E76DD2" w:rsidRPr="00333BD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14546" w:rsidRDefault="00333BDF" w:rsidP="00333BD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14546">
        <w:rPr>
          <w:rFonts w:ascii="Times New Roman" w:hAnsi="Times New Roman" w:cs="Times New Roman"/>
          <w:sz w:val="24"/>
          <w:szCs w:val="24"/>
        </w:rPr>
        <w:tab/>
      </w:r>
      <w:r w:rsidR="00E76DD2" w:rsidRPr="00333BDF">
        <w:rPr>
          <w:rFonts w:ascii="Times New Roman" w:hAnsi="Times New Roman" w:cs="Times New Roman"/>
          <w:sz w:val="24"/>
          <w:szCs w:val="24"/>
        </w:rPr>
        <w:t>Ничком лежащий, весь в дорожной пыли.</w:t>
      </w:r>
    </w:p>
    <w:p w:rsidR="00714546" w:rsidRDefault="00714546" w:rsidP="00714546">
      <w:pPr>
        <w:spacing w:after="0"/>
        <w:ind w:left="-567" w:firstLine="1275"/>
        <w:jc w:val="both"/>
        <w:rPr>
          <w:rFonts w:ascii="Times New Roman" w:hAnsi="Times New Roman" w:cs="Times New Roman"/>
          <w:sz w:val="24"/>
          <w:szCs w:val="24"/>
        </w:rPr>
      </w:pPr>
      <w:r w:rsidRPr="00333BDF">
        <w:rPr>
          <w:rFonts w:ascii="Times New Roman" w:hAnsi="Times New Roman" w:cs="Times New Roman"/>
          <w:sz w:val="24"/>
          <w:szCs w:val="24"/>
        </w:rPr>
        <w:t>И чувство в сердце жуткое, как стон:</w:t>
      </w:r>
      <w:r w:rsidR="00E76DD2" w:rsidRPr="00333BDF">
        <w:rPr>
          <w:rFonts w:ascii="Times New Roman" w:hAnsi="Times New Roman" w:cs="Times New Roman"/>
          <w:sz w:val="24"/>
          <w:szCs w:val="24"/>
        </w:rPr>
        <w:tab/>
      </w:r>
      <w:r w:rsidR="00333B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2CE6" w:rsidRPr="00333BDF" w:rsidRDefault="00333BDF" w:rsidP="00C12CE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714546">
        <w:rPr>
          <w:rFonts w:ascii="Times New Roman" w:hAnsi="Times New Roman" w:cs="Times New Roman"/>
          <w:sz w:val="24"/>
          <w:szCs w:val="24"/>
        </w:rPr>
        <w:tab/>
      </w:r>
      <w:r w:rsidR="00C12CE6" w:rsidRPr="00333BDF">
        <w:rPr>
          <w:rFonts w:ascii="Times New Roman" w:hAnsi="Times New Roman" w:cs="Times New Roman"/>
          <w:sz w:val="24"/>
          <w:szCs w:val="24"/>
        </w:rPr>
        <w:t>Уйдя, мы разбудить его забыли…»</w:t>
      </w:r>
      <w:r w:rsidR="00714546">
        <w:rPr>
          <w:rFonts w:ascii="Times New Roman" w:hAnsi="Times New Roman" w:cs="Times New Roman"/>
          <w:sz w:val="24"/>
          <w:szCs w:val="24"/>
        </w:rPr>
        <w:t xml:space="preserve"> - и </w:t>
      </w:r>
      <w:r w:rsidR="00C12CE6" w:rsidRPr="00333BDF">
        <w:rPr>
          <w:rFonts w:ascii="Times New Roman" w:hAnsi="Times New Roman" w:cs="Times New Roman"/>
          <w:sz w:val="24"/>
          <w:szCs w:val="24"/>
        </w:rPr>
        <w:t xml:space="preserve">вспомнила рассказ мамы о том, как их </w:t>
      </w:r>
      <w:proofErr w:type="spellStart"/>
      <w:r w:rsidR="00C12CE6" w:rsidRPr="00333BDF">
        <w:rPr>
          <w:rFonts w:ascii="Times New Roman" w:hAnsi="Times New Roman" w:cs="Times New Roman"/>
          <w:sz w:val="24"/>
          <w:szCs w:val="24"/>
        </w:rPr>
        <w:t>радиорота</w:t>
      </w:r>
      <w:proofErr w:type="spellEnd"/>
      <w:r w:rsidR="00C12CE6" w:rsidRPr="00333BDF">
        <w:rPr>
          <w:rFonts w:ascii="Times New Roman" w:hAnsi="Times New Roman" w:cs="Times New Roman"/>
          <w:sz w:val="24"/>
          <w:szCs w:val="24"/>
        </w:rPr>
        <w:t xml:space="preserve"> </w:t>
      </w:r>
      <w:r w:rsidR="00E76DD2" w:rsidRPr="00333BDF">
        <w:rPr>
          <w:rFonts w:ascii="Times New Roman" w:hAnsi="Times New Roman" w:cs="Times New Roman"/>
          <w:sz w:val="24"/>
          <w:szCs w:val="24"/>
        </w:rPr>
        <w:t xml:space="preserve">проходила через </w:t>
      </w:r>
      <w:r w:rsidR="00C12CE6" w:rsidRPr="00333BDF">
        <w:rPr>
          <w:rFonts w:ascii="Times New Roman" w:hAnsi="Times New Roman" w:cs="Times New Roman"/>
          <w:sz w:val="24"/>
          <w:szCs w:val="24"/>
        </w:rPr>
        <w:t xml:space="preserve">сосновый лес, в котором </w:t>
      </w:r>
      <w:r w:rsidR="00714546">
        <w:rPr>
          <w:rFonts w:ascii="Times New Roman" w:hAnsi="Times New Roman" w:cs="Times New Roman"/>
          <w:sz w:val="24"/>
          <w:szCs w:val="24"/>
        </w:rPr>
        <w:t>несколько минут назад шёл</w:t>
      </w:r>
      <w:r w:rsidR="00C12CE6" w:rsidRPr="00333BDF">
        <w:rPr>
          <w:rFonts w:ascii="Times New Roman" w:hAnsi="Times New Roman" w:cs="Times New Roman"/>
          <w:sz w:val="24"/>
          <w:szCs w:val="24"/>
        </w:rPr>
        <w:t xml:space="preserve"> бой. </w:t>
      </w:r>
      <w:r w:rsidR="00E76DD2" w:rsidRPr="00333BDF">
        <w:rPr>
          <w:rFonts w:ascii="Times New Roman" w:hAnsi="Times New Roman" w:cs="Times New Roman"/>
          <w:sz w:val="24"/>
          <w:szCs w:val="24"/>
        </w:rPr>
        <w:t xml:space="preserve">Был солнечный летний день. В лесу тихо, светло, а под соснами лежат молодые </w:t>
      </w:r>
      <w:r w:rsidR="00714546">
        <w:rPr>
          <w:rFonts w:ascii="Times New Roman" w:hAnsi="Times New Roman" w:cs="Times New Roman"/>
          <w:sz w:val="24"/>
          <w:szCs w:val="24"/>
        </w:rPr>
        <w:t>ребята</w:t>
      </w:r>
      <w:r w:rsidR="008C6BD6">
        <w:rPr>
          <w:rFonts w:ascii="Times New Roman" w:hAnsi="Times New Roman" w:cs="Times New Roman"/>
          <w:sz w:val="24"/>
          <w:szCs w:val="24"/>
        </w:rPr>
        <w:t>, многие - ровесники.</w:t>
      </w:r>
      <w:r w:rsidR="00E76DD2" w:rsidRPr="00333BDF">
        <w:rPr>
          <w:rFonts w:ascii="Times New Roman" w:hAnsi="Times New Roman" w:cs="Times New Roman"/>
          <w:sz w:val="24"/>
          <w:szCs w:val="24"/>
        </w:rPr>
        <w:t xml:space="preserve"> Невозможно было поверить,  что </w:t>
      </w:r>
      <w:r w:rsidR="00714546">
        <w:rPr>
          <w:rFonts w:ascii="Times New Roman" w:hAnsi="Times New Roman" w:cs="Times New Roman"/>
          <w:sz w:val="24"/>
          <w:szCs w:val="24"/>
        </w:rPr>
        <w:t xml:space="preserve">все </w:t>
      </w:r>
      <w:r w:rsidR="00E76DD2" w:rsidRPr="00333BDF">
        <w:rPr>
          <w:rFonts w:ascii="Times New Roman" w:hAnsi="Times New Roman" w:cs="Times New Roman"/>
          <w:sz w:val="24"/>
          <w:szCs w:val="24"/>
        </w:rPr>
        <w:t>убиты.  Казалось, они просто спят, хотелось подойти и разбудить.</w:t>
      </w:r>
      <w:r w:rsidRPr="00333BDF">
        <w:rPr>
          <w:rFonts w:ascii="Times New Roman" w:hAnsi="Times New Roman" w:cs="Times New Roman"/>
          <w:sz w:val="24"/>
          <w:szCs w:val="24"/>
        </w:rPr>
        <w:t xml:space="preserve"> Эта картина всегда стояла </w:t>
      </w:r>
      <w:r w:rsidR="00BA4479">
        <w:rPr>
          <w:rFonts w:ascii="Times New Roman" w:hAnsi="Times New Roman" w:cs="Times New Roman"/>
          <w:sz w:val="24"/>
          <w:szCs w:val="24"/>
        </w:rPr>
        <w:t>перед</w:t>
      </w:r>
      <w:r w:rsidR="00714546">
        <w:rPr>
          <w:rFonts w:ascii="Times New Roman" w:hAnsi="Times New Roman" w:cs="Times New Roman"/>
          <w:sz w:val="24"/>
          <w:szCs w:val="24"/>
        </w:rPr>
        <w:t xml:space="preserve"> её</w:t>
      </w:r>
      <w:r w:rsidR="00BA4479">
        <w:rPr>
          <w:rFonts w:ascii="Times New Roman" w:hAnsi="Times New Roman" w:cs="Times New Roman"/>
          <w:sz w:val="24"/>
          <w:szCs w:val="24"/>
        </w:rPr>
        <w:t xml:space="preserve"> глазами.</w:t>
      </w:r>
    </w:p>
    <w:p w:rsidR="00C12CE6" w:rsidRPr="00333BDF" w:rsidRDefault="00C12CE6" w:rsidP="00C12CE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2CE6" w:rsidRPr="00333BDF" w:rsidRDefault="00C12CE6" w:rsidP="00C12CE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12CE6" w:rsidRPr="00333BDF" w:rsidRDefault="00C12CE6" w:rsidP="00430F56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35F8F" w:rsidRPr="00333BDF" w:rsidRDefault="00935F8F" w:rsidP="00C74F40">
      <w:pPr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74938" w:rsidRPr="00333BDF" w:rsidRDefault="00C74938" w:rsidP="00C74F40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8320E" w:rsidRPr="00333BDF" w:rsidRDefault="0048320E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0C42AC" w:rsidRDefault="000C42AC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46214" w:rsidRDefault="00746214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46214" w:rsidRDefault="00746214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46214" w:rsidRDefault="00746214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46214" w:rsidRDefault="00746214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46214" w:rsidRDefault="00746214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46214" w:rsidRDefault="00746214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46214" w:rsidRDefault="00746214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46214" w:rsidRDefault="00746214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93225E" w:rsidRDefault="0093225E" w:rsidP="00000258">
      <w:pPr>
        <w:rPr>
          <w:rFonts w:ascii="Times New Roman" w:hAnsi="Times New Roman" w:cs="Times New Roman"/>
          <w:sz w:val="24"/>
          <w:szCs w:val="24"/>
        </w:rPr>
      </w:pPr>
    </w:p>
    <w:p w:rsidR="00745C7B" w:rsidRDefault="00746214" w:rsidP="00012236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 w:rsidRPr="00E74084">
        <w:rPr>
          <w:rFonts w:ascii="Times New Roman" w:hAnsi="Times New Roman" w:cs="Times New Roman"/>
          <w:b/>
          <w:sz w:val="24"/>
          <w:szCs w:val="24"/>
        </w:rPr>
        <w:t>Личные документы</w:t>
      </w:r>
    </w:p>
    <w:p w:rsidR="00000258" w:rsidRPr="00745C7B" w:rsidRDefault="00745C7B" w:rsidP="00745C7B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41480" wp14:editId="35237361">
            <wp:extent cx="4899378" cy="3728616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еменное удостоверение на медаль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3" t="11098" r="21509" b="55000"/>
                    <a:stretch/>
                  </pic:blipFill>
                  <pic:spPr bwMode="auto">
                    <a:xfrm>
                      <a:off x="0" y="0"/>
                      <a:ext cx="4936424" cy="375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258" w:rsidRPr="00DF4E88" w:rsidRDefault="00012236" w:rsidP="00F47FE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Удостоверение от 22.02.1944г. на медаль «За боевые заслуги» за образцовое выполнение боевых заданий командования на фронте борьбы с немецкими захватчиками</w:t>
      </w:r>
      <w:r w:rsidR="00DF4E88">
        <w:rPr>
          <w:rFonts w:ascii="Times New Roman" w:hAnsi="Times New Roman" w:cs="Times New Roman"/>
          <w:sz w:val="24"/>
          <w:szCs w:val="24"/>
        </w:rPr>
        <w:t xml:space="preserve">. </w:t>
      </w:r>
      <w:r w:rsidR="00DF4E88" w:rsidRPr="00DF4E88">
        <w:rPr>
          <w:rFonts w:ascii="Times New Roman" w:hAnsi="Times New Roman" w:cs="Times New Roman"/>
          <w:b/>
          <w:sz w:val="24"/>
          <w:szCs w:val="24"/>
        </w:rPr>
        <w:t>Горохова Валентина Сергеевна</w:t>
      </w:r>
    </w:p>
    <w:p w:rsidR="00012236" w:rsidRDefault="00012236" w:rsidP="00C02F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746F52B" wp14:editId="38384B56">
            <wp:simplePos x="0" y="0"/>
            <wp:positionH relativeFrom="column">
              <wp:posOffset>-278765</wp:posOffset>
            </wp:positionH>
            <wp:positionV relativeFrom="paragraph">
              <wp:posOffset>75565</wp:posOffset>
            </wp:positionV>
            <wp:extent cx="4338320" cy="3126740"/>
            <wp:effectExtent l="0" t="0" r="5080" b="0"/>
            <wp:wrapTight wrapText="bothSides">
              <wp:wrapPolygon edited="0">
                <wp:start x="0" y="0"/>
                <wp:lineTo x="0" y="21451"/>
                <wp:lineTo x="21530" y="21451"/>
                <wp:lineTo x="21530" y="0"/>
                <wp:lineTo x="0" y="0"/>
              </wp:wrapPolygon>
            </wp:wrapTight>
            <wp:docPr id="2" name="Рисунок 2" descr="C:\Users\Администратор\Desktop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удостовере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" t="2319"/>
                    <a:stretch/>
                  </pic:blipFill>
                  <pic:spPr bwMode="auto">
                    <a:xfrm>
                      <a:off x="0" y="0"/>
                      <a:ext cx="433832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236" w:rsidRDefault="00012236" w:rsidP="00C02F48">
      <w:pPr>
        <w:rPr>
          <w:rFonts w:ascii="Times New Roman" w:hAnsi="Times New Roman" w:cs="Times New Roman"/>
          <w:sz w:val="24"/>
          <w:szCs w:val="24"/>
        </w:rPr>
      </w:pPr>
    </w:p>
    <w:p w:rsidR="00000258" w:rsidRDefault="00000258" w:rsidP="00C02F48">
      <w:pPr>
        <w:rPr>
          <w:rFonts w:ascii="Times New Roman" w:hAnsi="Times New Roman" w:cs="Times New Roman"/>
          <w:sz w:val="24"/>
          <w:szCs w:val="24"/>
        </w:rPr>
      </w:pPr>
    </w:p>
    <w:p w:rsidR="00012236" w:rsidRDefault="00012236" w:rsidP="00C02F48">
      <w:pPr>
        <w:rPr>
          <w:rFonts w:ascii="Times New Roman" w:hAnsi="Times New Roman" w:cs="Times New Roman"/>
          <w:sz w:val="24"/>
          <w:szCs w:val="24"/>
        </w:rPr>
      </w:pPr>
    </w:p>
    <w:p w:rsidR="00012236" w:rsidRDefault="00012236" w:rsidP="00C02F48">
      <w:pPr>
        <w:rPr>
          <w:rFonts w:ascii="Times New Roman" w:hAnsi="Times New Roman" w:cs="Times New Roman"/>
          <w:sz w:val="24"/>
          <w:szCs w:val="24"/>
        </w:rPr>
      </w:pPr>
    </w:p>
    <w:p w:rsidR="00012236" w:rsidRDefault="00012236" w:rsidP="00C02F48">
      <w:pPr>
        <w:rPr>
          <w:rFonts w:ascii="Times New Roman" w:hAnsi="Times New Roman" w:cs="Times New Roman"/>
          <w:sz w:val="24"/>
          <w:szCs w:val="24"/>
        </w:rPr>
      </w:pPr>
    </w:p>
    <w:p w:rsidR="00012236" w:rsidRDefault="00012236" w:rsidP="00C02F48">
      <w:pPr>
        <w:rPr>
          <w:rFonts w:ascii="Times New Roman" w:hAnsi="Times New Roman" w:cs="Times New Roman"/>
          <w:sz w:val="24"/>
          <w:szCs w:val="24"/>
        </w:rPr>
      </w:pPr>
    </w:p>
    <w:p w:rsidR="00012236" w:rsidRDefault="00012236" w:rsidP="00C02F48">
      <w:pPr>
        <w:rPr>
          <w:rFonts w:ascii="Times New Roman" w:hAnsi="Times New Roman" w:cs="Times New Roman"/>
          <w:sz w:val="24"/>
          <w:szCs w:val="24"/>
        </w:rPr>
      </w:pPr>
    </w:p>
    <w:p w:rsidR="00012236" w:rsidRDefault="00012236" w:rsidP="00C02F48">
      <w:pPr>
        <w:rPr>
          <w:rFonts w:ascii="Times New Roman" w:hAnsi="Times New Roman" w:cs="Times New Roman"/>
          <w:sz w:val="24"/>
          <w:szCs w:val="24"/>
        </w:rPr>
      </w:pPr>
    </w:p>
    <w:p w:rsidR="00012236" w:rsidRDefault="00012236" w:rsidP="00C02F48">
      <w:pPr>
        <w:rPr>
          <w:rFonts w:ascii="Times New Roman" w:hAnsi="Times New Roman" w:cs="Times New Roman"/>
          <w:sz w:val="24"/>
          <w:szCs w:val="24"/>
        </w:rPr>
      </w:pPr>
    </w:p>
    <w:p w:rsidR="00012236" w:rsidRPr="00DF4E88" w:rsidRDefault="00012236" w:rsidP="00C02F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Удостоверение на «Орден Отечественной войны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122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степени». 1985 г.</w:t>
      </w:r>
      <w:r w:rsidR="00DF4E88">
        <w:rPr>
          <w:rFonts w:ascii="Times New Roman" w:hAnsi="Times New Roman" w:cs="Times New Roman"/>
          <w:sz w:val="24"/>
          <w:szCs w:val="24"/>
        </w:rPr>
        <w:t xml:space="preserve"> </w:t>
      </w:r>
      <w:r w:rsidR="00DF4E88" w:rsidRPr="00DF4E88">
        <w:rPr>
          <w:rFonts w:ascii="Times New Roman" w:hAnsi="Times New Roman" w:cs="Times New Roman"/>
          <w:b/>
          <w:sz w:val="24"/>
          <w:szCs w:val="24"/>
        </w:rPr>
        <w:t>Горохов Александр Николаевич</w:t>
      </w:r>
      <w:r w:rsidR="00DF4E88">
        <w:rPr>
          <w:rFonts w:ascii="Times New Roman" w:hAnsi="Times New Roman" w:cs="Times New Roman"/>
          <w:b/>
          <w:sz w:val="24"/>
          <w:szCs w:val="24"/>
        </w:rPr>
        <w:t xml:space="preserve">.  </w:t>
      </w:r>
      <w:r>
        <w:rPr>
          <w:rFonts w:ascii="Times New Roman" w:hAnsi="Times New Roman" w:cs="Times New Roman"/>
          <w:sz w:val="24"/>
          <w:szCs w:val="24"/>
        </w:rPr>
        <w:t>За храбрость, стойкость и мужество, проявленное в борьбе с немецко-фашистскими захватчиками.</w:t>
      </w:r>
    </w:p>
    <w:p w:rsidR="00000258" w:rsidRDefault="00000258" w:rsidP="00F47FE7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0E90F39" wp14:editId="07F9ABCB">
            <wp:extent cx="4842933" cy="33937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 над победой над германией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6" t="4046" r="10272" b="59957"/>
                    <a:stretch/>
                  </pic:blipFill>
                  <pic:spPr bwMode="auto">
                    <a:xfrm>
                      <a:off x="0" y="0"/>
                      <a:ext cx="4863922" cy="340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2F48" w:rsidRPr="00DF4E88" w:rsidRDefault="00012236" w:rsidP="00F47FE7">
      <w:pPr>
        <w:ind w:left="-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Удостоверение к медали «За Победу над Германией в Великой Отечественной войне 1941-1945гг». 28.04.1946 г. </w:t>
      </w:r>
      <w:r w:rsidRPr="00DF4E88">
        <w:rPr>
          <w:rFonts w:ascii="Times New Roman" w:hAnsi="Times New Roman" w:cs="Times New Roman"/>
          <w:b/>
          <w:sz w:val="24"/>
          <w:szCs w:val="24"/>
        </w:rPr>
        <w:t>Гороховой Валентины Сергеевны</w:t>
      </w:r>
    </w:p>
    <w:p w:rsidR="00000258" w:rsidRPr="00DF4E88" w:rsidRDefault="00000258" w:rsidP="00F47FE7">
      <w:pPr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00258" w:rsidRDefault="00000258" w:rsidP="00F47FE7">
      <w:pPr>
        <w:ind w:left="-567"/>
        <w:rPr>
          <w:rFonts w:ascii="Times New Roman" w:hAnsi="Times New Roman" w:cs="Times New Roman"/>
          <w:sz w:val="24"/>
          <w:szCs w:val="24"/>
        </w:rPr>
      </w:pPr>
      <w:r w:rsidRPr="000D42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403310" wp14:editId="09F3A127">
                <wp:simplePos x="0" y="0"/>
                <wp:positionH relativeFrom="column">
                  <wp:posOffset>-356870</wp:posOffset>
                </wp:positionH>
                <wp:positionV relativeFrom="paragraph">
                  <wp:posOffset>-117475</wp:posOffset>
                </wp:positionV>
                <wp:extent cx="2581275" cy="1403985"/>
                <wp:effectExtent l="0" t="0" r="28575" b="1397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2D5" w:rsidRPr="000D42D5" w:rsidRDefault="000D42D5" w:rsidP="000D42D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Красноармейская книжка </w:t>
                            </w:r>
                            <w:r w:rsidR="00DF4E88" w:rsidRPr="00DF4E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Гороховой (</w:t>
                            </w:r>
                            <w:r w:rsidRPr="00DF4E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Зиновьевой</w:t>
                            </w:r>
                            <w:r w:rsidR="00DF4E88" w:rsidRPr="00DF4E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  <w:r w:rsidRPr="00DF4E8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Валентины Сергеевны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8.1pt;margin-top:-9.25pt;width:203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">
                <v:textbox style="mso-fit-shape-to-text:t">
                  <w:txbxContent>
                    <w:p w:rsidR="000D42D5" w:rsidRPr="000D42D5" w:rsidRDefault="000D42D5" w:rsidP="000D42D5">
                      <w:p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Красноармейская книжка </w:t>
                      </w:r>
                      <w:r w:rsidR="00DF4E88" w:rsidRPr="00DF4E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Гороховой (</w:t>
                      </w:r>
                      <w:r w:rsidRPr="00DF4E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Зиновьевой</w:t>
                      </w:r>
                      <w:r w:rsidR="00DF4E88" w:rsidRPr="00DF4E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  <w:r w:rsidRPr="00DF4E8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Валентины Сергеевны</w:t>
                      </w:r>
                    </w:p>
                  </w:txbxContent>
                </v:textbox>
              </v:shape>
            </w:pict>
          </mc:Fallback>
        </mc:AlternateContent>
      </w:r>
    </w:p>
    <w:p w:rsidR="00000258" w:rsidRDefault="00000258" w:rsidP="00F47FE7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746214" w:rsidRDefault="00746214" w:rsidP="00F47FE7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00258" w:rsidRDefault="00746214" w:rsidP="00FF547E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4DE2F" wp14:editId="1ECCA464">
            <wp:extent cx="5249333" cy="3556001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1 кк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4" t="4740" r="14446" b="58813"/>
                    <a:stretch/>
                  </pic:blipFill>
                  <pic:spPr bwMode="auto">
                    <a:xfrm>
                      <a:off x="0" y="0"/>
                      <a:ext cx="5253863" cy="355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547E">
        <w:rPr>
          <w:rFonts w:ascii="Times New Roman" w:hAnsi="Times New Roman" w:cs="Times New Roman"/>
          <w:sz w:val="24"/>
          <w:szCs w:val="24"/>
        </w:rPr>
        <w:tab/>
      </w:r>
    </w:p>
    <w:p w:rsidR="00FF547E" w:rsidRDefault="00FF547E" w:rsidP="00FF547E">
      <w:p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46214" w:rsidRDefault="000D42D5" w:rsidP="00FF547E">
      <w:pPr>
        <w:ind w:left="-567"/>
        <w:rPr>
          <w:rFonts w:ascii="Times New Roman" w:hAnsi="Times New Roman" w:cs="Times New Roman"/>
          <w:sz w:val="24"/>
          <w:szCs w:val="24"/>
        </w:rPr>
      </w:pPr>
      <w:r w:rsidRPr="000D42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-357717</wp:posOffset>
                </wp:positionH>
                <wp:positionV relativeFrom="paragraph">
                  <wp:posOffset>3601649</wp:posOffset>
                </wp:positionV>
                <wp:extent cx="2500828" cy="542925"/>
                <wp:effectExtent l="0" t="0" r="13970" b="285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0828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2D5" w:rsidRPr="000D42D5" w:rsidRDefault="000D42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вторая</w:t>
                            </w:r>
                            <w:r w:rsidRPr="000D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страница красноармейской книжки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8.15pt;margin-top:283.6pt;width:196.9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">
                <v:textbox>
                  <w:txbxContent>
                    <w:p w:rsidR="000D42D5" w:rsidRPr="000D42D5" w:rsidRDefault="000D42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вторая</w:t>
                      </w:r>
                      <w:r w:rsidRPr="000D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страница красноармейской книжки</w:t>
                      </w:r>
                    </w:p>
                  </w:txbxContent>
                </v:textbox>
              </v:shape>
            </w:pict>
          </mc:Fallback>
        </mc:AlternateContent>
      </w:r>
      <w:r w:rsidR="00FF54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CB58B6" wp14:editId="3317036D">
            <wp:extent cx="5271985" cy="3510844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2 кк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6" t="7168" r="14767" b="57311"/>
                    <a:stretch/>
                  </pic:blipFill>
                  <pic:spPr bwMode="auto">
                    <a:xfrm>
                      <a:off x="0" y="0"/>
                      <a:ext cx="5292376" cy="3524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47E" w:rsidRDefault="00FF547E" w:rsidP="00FF547E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FF547E" w:rsidRDefault="00FF547E" w:rsidP="00FF547E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FF547E" w:rsidRDefault="00DF4E88" w:rsidP="00FF547E">
      <w:pPr>
        <w:ind w:left="-567"/>
        <w:rPr>
          <w:rFonts w:ascii="Times New Roman" w:hAnsi="Times New Roman" w:cs="Times New Roman"/>
          <w:sz w:val="24"/>
          <w:szCs w:val="24"/>
        </w:rPr>
      </w:pPr>
      <w:r w:rsidRPr="000D42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57A879" wp14:editId="1BE71110">
                <wp:simplePos x="0" y="0"/>
                <wp:positionH relativeFrom="column">
                  <wp:posOffset>-358140</wp:posOffset>
                </wp:positionH>
                <wp:positionV relativeFrom="paragraph">
                  <wp:posOffset>3852897</wp:posOffset>
                </wp:positionV>
                <wp:extent cx="2663825" cy="508000"/>
                <wp:effectExtent l="0" t="0" r="22225" b="2540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2D5" w:rsidRPr="000D42D5" w:rsidRDefault="000D42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</w:t>
                            </w:r>
                            <w:r w:rsidRPr="000D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ретья страница красноармейской книжки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8.2pt;margin-top:303.4pt;width:209.75pt;height:4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">
                <v:textbox>
                  <w:txbxContent>
                    <w:p w:rsidR="000D42D5" w:rsidRPr="000D42D5" w:rsidRDefault="000D42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</w:t>
                      </w:r>
                      <w:r w:rsidRPr="000D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ретья страница красноармейской книжки</w:t>
                      </w:r>
                    </w:p>
                  </w:txbxContent>
                </v:textbox>
              </v:shape>
            </w:pict>
          </mc:Fallback>
        </mc:AlternateContent>
      </w:r>
      <w:r w:rsidR="0000025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16966B" wp14:editId="66959289">
            <wp:extent cx="5497689" cy="3782703"/>
            <wp:effectExtent l="0" t="0" r="825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4 кк.jpe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3" t="5087" r="11048" b="58915"/>
                    <a:stretch/>
                  </pic:blipFill>
                  <pic:spPr bwMode="auto">
                    <a:xfrm>
                      <a:off x="0" y="0"/>
                      <a:ext cx="5531805" cy="3806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47E" w:rsidRDefault="00FF547E" w:rsidP="00FF547E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FF547E" w:rsidRDefault="00000258" w:rsidP="00FF547E">
      <w:pPr>
        <w:ind w:left="-567"/>
        <w:rPr>
          <w:rFonts w:ascii="Times New Roman" w:hAnsi="Times New Roman" w:cs="Times New Roman"/>
          <w:sz w:val="24"/>
          <w:szCs w:val="24"/>
        </w:rPr>
      </w:pPr>
      <w:r w:rsidRPr="000D42D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3E4CB1" wp14:editId="2F110907">
                <wp:simplePos x="0" y="0"/>
                <wp:positionH relativeFrom="column">
                  <wp:posOffset>-301202</wp:posOffset>
                </wp:positionH>
                <wp:positionV relativeFrom="paragraph">
                  <wp:posOffset>3755884</wp:posOffset>
                </wp:positionV>
                <wp:extent cx="2381955" cy="541867"/>
                <wp:effectExtent l="0" t="0" r="18415" b="1079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955" cy="541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2D5" w:rsidRPr="000D42D5" w:rsidRDefault="000D42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предпоследняя страница красноармейской книжки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23.7pt;margin-top:295.75pt;width:187.55pt;height:4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">
                <v:textbox>
                  <w:txbxContent>
                    <w:p w:rsidR="000D42D5" w:rsidRPr="000D42D5" w:rsidRDefault="000D42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предпоследняя страница красноармейской книжки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88A3F" wp14:editId="350C5E6A">
            <wp:extent cx="5436629" cy="36801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 6 кк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1" t="8440" r="11044" b="55908"/>
                    <a:stretch/>
                  </pic:blipFill>
                  <pic:spPr bwMode="auto">
                    <a:xfrm>
                      <a:off x="0" y="0"/>
                      <a:ext cx="5444933" cy="3685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E88" w:rsidRDefault="00DF4E88" w:rsidP="00FF547E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DF4E88" w:rsidRDefault="00DF4E88" w:rsidP="00FF547E">
      <w:pPr>
        <w:ind w:left="-567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F547E" w:rsidRPr="00333BDF" w:rsidRDefault="000D42D5" w:rsidP="00FF547E">
      <w:pPr>
        <w:ind w:left="-567"/>
        <w:rPr>
          <w:rFonts w:ascii="Times New Roman" w:hAnsi="Times New Roman" w:cs="Times New Roman"/>
          <w:sz w:val="24"/>
          <w:szCs w:val="24"/>
        </w:rPr>
      </w:pPr>
      <w:r w:rsidRPr="000D42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editId="36B11C9B">
                <wp:simplePos x="0" y="0"/>
                <wp:positionH relativeFrom="column">
                  <wp:posOffset>-357646</wp:posOffset>
                </wp:positionH>
                <wp:positionV relativeFrom="paragraph">
                  <wp:posOffset>3727732</wp:posOffset>
                </wp:positionV>
                <wp:extent cx="1949549" cy="541867"/>
                <wp:effectExtent l="0" t="0" r="12700" b="10795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549" cy="541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42D5" w:rsidRPr="000D42D5" w:rsidRDefault="000D42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D42D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последняя страница красноармейской книжки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8.15pt;margin-top:293.5pt;width:153.5pt;height:42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">
                <v:textbox>
                  <w:txbxContent>
                    <w:p w:rsidR="000D42D5" w:rsidRPr="000D42D5" w:rsidRDefault="000D42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D42D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последняя страница красноармейской книжки</w:t>
                      </w:r>
                    </w:p>
                  </w:txbxContent>
                </v:textbox>
              </v:shape>
            </w:pict>
          </mc:Fallback>
        </mc:AlternateContent>
      </w:r>
      <w:r w:rsidR="00FF54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1249" cy="35672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ледний лист кк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0" t="8208" r="10915" b="56603"/>
                    <a:stretch/>
                  </pic:blipFill>
                  <pic:spPr bwMode="auto">
                    <a:xfrm>
                      <a:off x="0" y="0"/>
                      <a:ext cx="5308759" cy="357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547E" w:rsidRPr="00333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F89"/>
    <w:rsid w:val="00000258"/>
    <w:rsid w:val="00012236"/>
    <w:rsid w:val="000A3707"/>
    <w:rsid w:val="000B3CEB"/>
    <w:rsid w:val="000C42AC"/>
    <w:rsid w:val="000D42D5"/>
    <w:rsid w:val="000F0544"/>
    <w:rsid w:val="000F6D14"/>
    <w:rsid w:val="00194F3B"/>
    <w:rsid w:val="00257F39"/>
    <w:rsid w:val="00276DC3"/>
    <w:rsid w:val="002E08F5"/>
    <w:rsid w:val="00333BDF"/>
    <w:rsid w:val="0034309A"/>
    <w:rsid w:val="00430F56"/>
    <w:rsid w:val="0048320E"/>
    <w:rsid w:val="005B0A01"/>
    <w:rsid w:val="005D3451"/>
    <w:rsid w:val="005D7001"/>
    <w:rsid w:val="0063427A"/>
    <w:rsid w:val="00634F89"/>
    <w:rsid w:val="006F7149"/>
    <w:rsid w:val="007105B8"/>
    <w:rsid w:val="00714546"/>
    <w:rsid w:val="00745C7B"/>
    <w:rsid w:val="00746214"/>
    <w:rsid w:val="00751147"/>
    <w:rsid w:val="00797F0F"/>
    <w:rsid w:val="008C6BD6"/>
    <w:rsid w:val="0093225E"/>
    <w:rsid w:val="00935F8F"/>
    <w:rsid w:val="00963F0F"/>
    <w:rsid w:val="00A13A7C"/>
    <w:rsid w:val="00A27F93"/>
    <w:rsid w:val="00A72C55"/>
    <w:rsid w:val="00B87896"/>
    <w:rsid w:val="00BA4479"/>
    <w:rsid w:val="00BF4CB6"/>
    <w:rsid w:val="00C02F48"/>
    <w:rsid w:val="00C12CE6"/>
    <w:rsid w:val="00C14F36"/>
    <w:rsid w:val="00C74938"/>
    <w:rsid w:val="00C74F40"/>
    <w:rsid w:val="00D12D18"/>
    <w:rsid w:val="00D4080C"/>
    <w:rsid w:val="00DF4E88"/>
    <w:rsid w:val="00E74084"/>
    <w:rsid w:val="00E76DD2"/>
    <w:rsid w:val="00EB1CC5"/>
    <w:rsid w:val="00EE5B37"/>
    <w:rsid w:val="00F13BAF"/>
    <w:rsid w:val="00F36E31"/>
    <w:rsid w:val="00F47FE7"/>
    <w:rsid w:val="00F51163"/>
    <w:rsid w:val="00F5651E"/>
    <w:rsid w:val="00FF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427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F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427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9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7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7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enigma-1955@mail.ru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file:///C:\Users\User\Desktop\&#1092;&#1083;&#1077;&#1096;\&#1050;&#1083;&#1080;&#1077;&#1085;&#1090;&#1099;\&#1060;&#1080;&#1079;&#1051;&#1080;&#1094;&#1072;\&#1043;&#1086;&#1088;&#1086;&#1093;&#1086;&#1074;&#1072;\&#1043;&#1086;&#1088;&#1086;&#1093;&#1086;&#1074;&#1072;%20&#1042;%20&#1057;\&#1086;&#1090;&#1077;&#1094;%20&#1082;&#1091;&#1088;&#1089;&#1072;&#1085;&#1090;.jpe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338C7-6502-4168-9494-00153F291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464</TotalTime>
  <Pages>8</Pages>
  <Words>1478</Words>
  <Characters>8428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28</cp:revision>
  <dcterms:created xsi:type="dcterms:W3CDTF">2015-02-20T03:27:00Z</dcterms:created>
  <dcterms:modified xsi:type="dcterms:W3CDTF">2015-03-18T01:55:00Z</dcterms:modified>
</cp:coreProperties>
</file>